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7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27"/>
        <w:gridCol w:w="139"/>
        <w:gridCol w:w="373"/>
        <w:gridCol w:w="1603"/>
        <w:gridCol w:w="293"/>
        <w:gridCol w:w="418"/>
        <w:gridCol w:w="426"/>
        <w:gridCol w:w="1133"/>
        <w:gridCol w:w="284"/>
        <w:gridCol w:w="992"/>
        <w:gridCol w:w="285"/>
        <w:gridCol w:w="849"/>
        <w:gridCol w:w="567"/>
        <w:gridCol w:w="285"/>
        <w:gridCol w:w="282"/>
        <w:gridCol w:w="425"/>
        <w:gridCol w:w="569"/>
        <w:gridCol w:w="236"/>
        <w:gridCol w:w="196"/>
        <w:gridCol w:w="420"/>
        <w:gridCol w:w="430"/>
        <w:gridCol w:w="426"/>
        <w:gridCol w:w="420"/>
        <w:gridCol w:w="992"/>
        <w:gridCol w:w="427"/>
        <w:gridCol w:w="1276"/>
        <w:gridCol w:w="990"/>
        <w:gridCol w:w="7"/>
        <w:gridCol w:w="707"/>
      </w:tblGrid>
      <w:tr w:rsidR="00313004" w:rsidRPr="00313004" w14:paraId="6D52A22B" w14:textId="77777777" w:rsidTr="00991347">
        <w:trPr>
          <w:gridAfter w:val="2"/>
          <w:wAfter w:w="714" w:type="dxa"/>
          <w:trHeight w:val="1065"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1C0D9" w14:textId="77777777" w:rsidR="00313004" w:rsidRPr="00313004" w:rsidRDefault="00313004" w:rsidP="00313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03CA4" w14:textId="77777777" w:rsidR="00313004" w:rsidRPr="00313004" w:rsidRDefault="00313004" w:rsidP="00313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34A80" w14:textId="77777777" w:rsidR="00313004" w:rsidRPr="00313004" w:rsidRDefault="00313004" w:rsidP="00313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DF221" w14:textId="77777777" w:rsidR="00313004" w:rsidRPr="00313004" w:rsidRDefault="00313004" w:rsidP="00313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ECFD5" w14:textId="77777777" w:rsidR="00313004" w:rsidRPr="00313004" w:rsidRDefault="00313004" w:rsidP="00313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7CAD1" w14:textId="77777777" w:rsidR="00313004" w:rsidRPr="00313004" w:rsidRDefault="00313004" w:rsidP="00313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C5C62" w14:textId="77777777" w:rsidR="00313004" w:rsidRPr="00313004" w:rsidRDefault="00313004" w:rsidP="00313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11F19" w14:textId="77777777" w:rsidR="00313004" w:rsidRPr="00313004" w:rsidRDefault="00313004" w:rsidP="00313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2F9E5" w14:textId="77777777" w:rsidR="00313004" w:rsidRPr="00313004" w:rsidRDefault="00313004" w:rsidP="00313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98AC0" w14:textId="77777777" w:rsidR="00313004" w:rsidRPr="00313004" w:rsidRDefault="00313004" w:rsidP="00313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CC94E" w14:textId="77777777" w:rsidR="00313004" w:rsidRPr="00313004" w:rsidRDefault="00313004" w:rsidP="00313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577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3463A235" w14:textId="72CB4D51" w:rsidR="00313004" w:rsidRPr="00313004" w:rsidRDefault="00313004" w:rsidP="004E7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1300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Приложение № </w:t>
            </w:r>
            <w:r w:rsidR="009C693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  <w:r w:rsidRPr="0031300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к постановлению Администрации </w:t>
            </w:r>
            <w:r w:rsidRPr="0031300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городского округа Жуковский </w:t>
            </w:r>
            <w:r w:rsidRPr="0031300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</w:t>
            </w:r>
            <w:r w:rsidR="004E78D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от 08 октября 2025 г. №1511</w:t>
            </w:r>
            <w:bookmarkStart w:id="0" w:name="_GoBack"/>
            <w:bookmarkEnd w:id="0"/>
            <w:r w:rsidRPr="0031300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</w:tc>
      </w:tr>
      <w:tr w:rsidR="00313004" w:rsidRPr="00313004" w14:paraId="07C8C30F" w14:textId="77777777" w:rsidTr="00991347">
        <w:trPr>
          <w:gridAfter w:val="1"/>
          <w:wAfter w:w="707" w:type="dxa"/>
          <w:trHeight w:val="315"/>
        </w:trPr>
        <w:tc>
          <w:tcPr>
            <w:tcW w:w="15170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44070" w14:textId="4283934F" w:rsidR="00313004" w:rsidRPr="00313004" w:rsidRDefault="00607792" w:rsidP="0031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313004" w:rsidRPr="003130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6. Перечень мероприятий подпрограммы I «Социальная поддержка граждан»</w:t>
            </w:r>
          </w:p>
        </w:tc>
      </w:tr>
      <w:tr w:rsidR="00607792" w:rsidRPr="00313004" w14:paraId="1BABAA75" w14:textId="77777777" w:rsidTr="00991347">
        <w:trPr>
          <w:gridAfter w:val="2"/>
          <w:wAfter w:w="714" w:type="dxa"/>
          <w:trHeight w:val="300"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EFDD08" w14:textId="77777777" w:rsidR="00313004" w:rsidRPr="00313004" w:rsidRDefault="00313004" w:rsidP="0031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FF59CA" w14:textId="77777777" w:rsidR="00313004" w:rsidRPr="00313004" w:rsidRDefault="00313004" w:rsidP="00313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248B14" w14:textId="77777777" w:rsidR="00313004" w:rsidRPr="00313004" w:rsidRDefault="00313004" w:rsidP="00313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F838F0" w14:textId="77777777" w:rsidR="00313004" w:rsidRPr="00313004" w:rsidRDefault="00313004" w:rsidP="00313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D0B49" w14:textId="77777777" w:rsidR="00313004" w:rsidRPr="00313004" w:rsidRDefault="00313004" w:rsidP="00313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6968E" w14:textId="77777777" w:rsidR="00313004" w:rsidRPr="00313004" w:rsidRDefault="00313004" w:rsidP="00313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AB7C7" w14:textId="77777777" w:rsidR="00313004" w:rsidRPr="00313004" w:rsidRDefault="00313004" w:rsidP="00313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09203C" w14:textId="77777777" w:rsidR="00313004" w:rsidRPr="00313004" w:rsidRDefault="00313004" w:rsidP="00313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26A0ED" w14:textId="77777777" w:rsidR="00313004" w:rsidRPr="00313004" w:rsidRDefault="00313004" w:rsidP="00313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F852C7" w14:textId="77777777" w:rsidR="00313004" w:rsidRPr="00313004" w:rsidRDefault="00313004" w:rsidP="00313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8C7C59" w14:textId="77777777" w:rsidR="00313004" w:rsidRPr="00313004" w:rsidRDefault="00313004" w:rsidP="00313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8B5D71" w14:textId="77777777" w:rsidR="00313004" w:rsidRPr="00313004" w:rsidRDefault="00313004" w:rsidP="00313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8C7C3C" w14:textId="77777777" w:rsidR="00313004" w:rsidRPr="00313004" w:rsidRDefault="00313004" w:rsidP="00313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86EEE1" w14:textId="77777777" w:rsidR="00313004" w:rsidRPr="00313004" w:rsidRDefault="00313004" w:rsidP="00313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86E27D" w14:textId="77777777" w:rsidR="00313004" w:rsidRPr="00313004" w:rsidRDefault="00313004" w:rsidP="00313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088F77F4" w14:textId="77777777" w:rsidTr="00991347">
        <w:trPr>
          <w:gridBefore w:val="1"/>
          <w:wBefore w:w="427" w:type="dxa"/>
          <w:trHeight w:val="315"/>
        </w:trPr>
        <w:tc>
          <w:tcPr>
            <w:tcW w:w="51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77202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п//п</w:t>
            </w:r>
          </w:p>
        </w:tc>
        <w:tc>
          <w:tcPr>
            <w:tcW w:w="18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DA0E6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Мероприятие подпрограммы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28028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Сроки исполнения мероприятия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B47E4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Источники финансирования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1A2A2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 (руб.)</w:t>
            </w:r>
          </w:p>
        </w:tc>
        <w:tc>
          <w:tcPr>
            <w:tcW w:w="7800" w:type="dxa"/>
            <w:gridSpan w:val="1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7991284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финансирования по годам (руб.)</w:t>
            </w:r>
          </w:p>
        </w:tc>
        <w:tc>
          <w:tcPr>
            <w:tcW w:w="17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840EC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Ответственный за выполнение мероприятия </w:t>
            </w:r>
          </w:p>
        </w:tc>
      </w:tr>
      <w:tr w:rsidR="00E157A7" w:rsidRPr="00E157A7" w14:paraId="54B1C22C" w14:textId="77777777" w:rsidTr="00991347">
        <w:trPr>
          <w:gridBefore w:val="1"/>
          <w:wBefore w:w="427" w:type="dxa"/>
          <w:trHeight w:val="1155"/>
        </w:trPr>
        <w:tc>
          <w:tcPr>
            <w:tcW w:w="51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9736E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E07BF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BFA7D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55E8E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962ED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34E2F4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3A813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39714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79A42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58E18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2027</w:t>
            </w:r>
          </w:p>
        </w:tc>
        <w:tc>
          <w:tcPr>
            <w:tcW w:w="17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930CC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144711AE" w14:textId="77777777" w:rsidTr="00991347">
        <w:trPr>
          <w:gridBefore w:val="1"/>
          <w:wBefore w:w="427" w:type="dxa"/>
          <w:trHeight w:val="390"/>
        </w:trPr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2F770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F8B5B4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0399999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CC63E2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C4B212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943BDD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6D6D7CB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B2155CB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8E53EC9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DA6908C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3F126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</w:tr>
      <w:tr w:rsidR="00974410" w:rsidRPr="00E157A7" w14:paraId="481A9C4D" w14:textId="77777777" w:rsidTr="00974410">
        <w:trPr>
          <w:gridBefore w:val="1"/>
          <w:wBefore w:w="427" w:type="dxa"/>
          <w:trHeight w:val="315"/>
        </w:trPr>
        <w:tc>
          <w:tcPr>
            <w:tcW w:w="5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057DEFA5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5F3F98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09. Социальная поддержка отдельных категорий граждан и почетных граждан Московской области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E51281" w14:textId="77777777" w:rsidR="00974410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  <w:p w14:paraId="20177BF8" w14:textId="3F002DAD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-2027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FB9317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6A376" w14:textId="36D23FD3" w:rsidR="00974410" w:rsidRPr="00E157A7" w:rsidRDefault="00975F9E" w:rsidP="00975F9E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6D4D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 w:rsidR="00974410"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="00974410"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00,00000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F9B1FE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E4C17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1 100,00000</w:t>
            </w:r>
          </w:p>
        </w:tc>
        <w:tc>
          <w:tcPr>
            <w:tcW w:w="2128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A0112" w14:textId="54FEECDD" w:rsidR="00974410" w:rsidRPr="00974410" w:rsidRDefault="006D4DD6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974410" w:rsidRPr="009744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300,00000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7ECFA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AF9B3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1 000,00000</w:t>
            </w:r>
          </w:p>
        </w:tc>
        <w:tc>
          <w:tcPr>
            <w:tcW w:w="1704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B85A5C" w14:textId="77777777" w:rsidR="00974410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Отдел социального развития Управления развитием отраслей социальной сферы Администрации</w:t>
            </w:r>
            <w:r w:rsidR="00975F9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</w:p>
          <w:p w14:paraId="127518F0" w14:textId="77777777" w:rsidR="00975F9E" w:rsidRPr="00975F9E" w:rsidRDefault="00975F9E" w:rsidP="00975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5F9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образования Администрации,</w:t>
            </w:r>
          </w:p>
          <w:p w14:paraId="58DA41C9" w14:textId="314A5746" w:rsidR="00975F9E" w:rsidRPr="00E157A7" w:rsidRDefault="00975F9E" w:rsidP="00975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5F9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безопасности, предупреждения          и   ликвидации ЧС, решения задач гражданской обороны Администрации</w:t>
            </w:r>
          </w:p>
        </w:tc>
      </w:tr>
      <w:tr w:rsidR="00974410" w:rsidRPr="00E157A7" w14:paraId="7836DCA4" w14:textId="77777777" w:rsidTr="00974410">
        <w:trPr>
          <w:gridBefore w:val="1"/>
          <w:wBefore w:w="427" w:type="dxa"/>
          <w:trHeight w:val="76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FEB1F79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33535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CFA55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DC850B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бюджета Московской области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8BBB5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75D7E2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7DDBB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2269A" w14:textId="78A63CD3" w:rsidR="00974410" w:rsidRPr="00974410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44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FA95B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0BF81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FA196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74410" w:rsidRPr="00E157A7" w14:paraId="37C146FF" w14:textId="77777777" w:rsidTr="00974410">
        <w:trPr>
          <w:gridBefore w:val="1"/>
          <w:wBefore w:w="427" w:type="dxa"/>
          <w:trHeight w:val="76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BB8805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E1F2E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EE8D2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96BA92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05DA9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960885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18DFC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0FB2C" w14:textId="50E7B97B" w:rsidR="00974410" w:rsidRPr="00974410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44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0C64A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3CFBC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54ABF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74410" w:rsidRPr="00E157A7" w14:paraId="491C2C6C" w14:textId="77777777" w:rsidTr="00974410">
        <w:trPr>
          <w:gridBefore w:val="1"/>
          <w:wBefore w:w="427" w:type="dxa"/>
          <w:trHeight w:val="82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CD74AA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150EF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ABCFC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80F96B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бюджета городского</w:t>
            </w: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округа Жуковский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D70F6" w14:textId="0802A259" w:rsidR="00974410" w:rsidRPr="00E157A7" w:rsidRDefault="006D4DD6" w:rsidP="006D4DD6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  <w:r w:rsidR="00974410"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="00974410"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136736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B2DED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1 100,00000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DB67D" w14:textId="537FB5B0" w:rsidR="00974410" w:rsidRPr="00974410" w:rsidRDefault="006D4DD6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974410" w:rsidRPr="009744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300,00000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EA7A3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1E3F9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36D12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74410" w:rsidRPr="00E157A7" w14:paraId="2FB00BE4" w14:textId="77777777" w:rsidTr="00974410">
        <w:trPr>
          <w:gridBefore w:val="1"/>
          <w:wBefore w:w="427" w:type="dxa"/>
          <w:trHeight w:val="510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8E0FFD4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344A0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C9B72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543EC8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93461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5B5024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E6C4A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D2C59" w14:textId="4B79C7B7" w:rsidR="00974410" w:rsidRPr="00974410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44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B2787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82DAD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D1233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74410" w:rsidRPr="00E157A7" w14:paraId="416EF44A" w14:textId="77777777" w:rsidTr="00974410">
        <w:trPr>
          <w:gridBefore w:val="1"/>
          <w:wBefore w:w="427" w:type="dxa"/>
          <w:trHeight w:val="25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C4E9BF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7F58B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38EF8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4B07FC9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источники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2304A2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7580B0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D69E81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8B880A" w14:textId="16D1E686" w:rsidR="00974410" w:rsidRPr="00974410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44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EEC4EC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4AAE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ED0D9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74410" w:rsidRPr="00E157A7" w14:paraId="6969F7FF" w14:textId="77777777" w:rsidTr="00974410">
        <w:trPr>
          <w:gridBefore w:val="1"/>
          <w:wBefore w:w="427" w:type="dxa"/>
          <w:trHeight w:val="255"/>
        </w:trPr>
        <w:tc>
          <w:tcPr>
            <w:tcW w:w="51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EA475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1.1</w:t>
            </w:r>
          </w:p>
        </w:tc>
        <w:tc>
          <w:tcPr>
            <w:tcW w:w="1896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917F3B8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Мероприятие 09.01. Оказание мер социальной поддержки отдельным категориям граждан</w:t>
            </w:r>
          </w:p>
        </w:tc>
        <w:tc>
          <w:tcPr>
            <w:tcW w:w="844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6EDC42C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2023-2027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8B75CB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2D43A" w14:textId="33143756" w:rsidR="00974410" w:rsidRPr="00E157A7" w:rsidRDefault="00975F9E" w:rsidP="00975F9E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7E24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 w:rsidR="00974410"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="00974410"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0462A0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87EC0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1 100,00000</w:t>
            </w:r>
          </w:p>
        </w:tc>
        <w:tc>
          <w:tcPr>
            <w:tcW w:w="212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36870" w14:textId="533FB28E" w:rsidR="00974410" w:rsidRPr="00974410" w:rsidRDefault="006D4DD6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974410" w:rsidRPr="009744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300,00000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A5E9E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C8347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1 000,00000</w:t>
            </w:r>
          </w:p>
        </w:tc>
        <w:tc>
          <w:tcPr>
            <w:tcW w:w="1704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45A1A" w14:textId="77777777" w:rsidR="00974410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Отдел социального развития Управления развитием отраслей социальной сферы Администрации</w:t>
            </w:r>
            <w:r w:rsidR="00975F9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  <w:p w14:paraId="6253DDEA" w14:textId="77777777" w:rsidR="00975F9E" w:rsidRPr="00975F9E" w:rsidRDefault="00975F9E" w:rsidP="00975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5F9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образования Администрации,</w:t>
            </w:r>
          </w:p>
          <w:p w14:paraId="66551741" w14:textId="46755557" w:rsidR="00975F9E" w:rsidRPr="00E157A7" w:rsidRDefault="00975F9E" w:rsidP="00975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5F9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безопасности, предупреждения          и   ликвидации ЧС, решения задач гражданской обороны Администрации</w:t>
            </w:r>
          </w:p>
        </w:tc>
      </w:tr>
      <w:tr w:rsidR="00974410" w:rsidRPr="00E157A7" w14:paraId="23E8A0C6" w14:textId="77777777" w:rsidTr="00974410">
        <w:trPr>
          <w:gridBefore w:val="1"/>
          <w:wBefore w:w="427" w:type="dxa"/>
          <w:trHeight w:val="1320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BD43F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AEA29DC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454C6DE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5E2CB5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бюджета городского</w:t>
            </w: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округа Жуковский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5F178" w14:textId="043A1619" w:rsidR="00974410" w:rsidRPr="00E157A7" w:rsidRDefault="00975F9E" w:rsidP="00975F9E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F4403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4</w:t>
            </w:r>
            <w:r w:rsidR="00974410"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6D8102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AD94F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1 100,00000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F6C49" w14:textId="375A7757" w:rsidR="00974410" w:rsidRPr="00974410" w:rsidRDefault="006D4DD6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74410" w:rsidRPr="00974410">
              <w:rPr>
                <w:rFonts w:ascii="Times New Roman" w:hAnsi="Times New Roman" w:cs="Times New Roman"/>
                <w:sz w:val="20"/>
                <w:szCs w:val="20"/>
              </w:rPr>
              <w:t xml:space="preserve"> 300,00000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A1C63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FE325" w14:textId="77777777" w:rsidR="00974410" w:rsidRPr="00E157A7" w:rsidRDefault="00974410" w:rsidP="009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9F2E9" w14:textId="77777777" w:rsidR="00974410" w:rsidRPr="00E157A7" w:rsidRDefault="00974410" w:rsidP="00974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33B31846" w14:textId="77777777" w:rsidTr="00991347">
        <w:trPr>
          <w:gridBefore w:val="1"/>
          <w:wBefore w:w="427" w:type="dxa"/>
          <w:trHeight w:val="510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C9463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5663F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Результат не предусмотрен 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02EEB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4B169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12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6B9EC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7761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A3284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43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0A37C" w14:textId="77777777" w:rsidR="00E157A7" w:rsidRPr="00E157A7" w:rsidRDefault="00E157A7" w:rsidP="00F9027D">
            <w:pPr>
              <w:spacing w:after="0" w:line="240" w:lineRule="auto"/>
              <w:ind w:right="-101" w:hanging="9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6C81FE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том числе по кварталам: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3E516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8417B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2027</w:t>
            </w:r>
          </w:p>
        </w:tc>
        <w:tc>
          <w:tcPr>
            <w:tcW w:w="1704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4BFE8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7057E47E" w14:textId="77777777" w:rsidTr="00991347">
        <w:trPr>
          <w:gridBefore w:val="1"/>
          <w:wBefore w:w="427" w:type="dxa"/>
          <w:trHeight w:val="25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70BF8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3216E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64804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566C4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45894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6E47C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81DCD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BF028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88E83B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41E4A9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EDEBA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7651B7" w14:textId="77777777" w:rsidR="00E157A7" w:rsidRPr="00E157A7" w:rsidRDefault="00E157A7" w:rsidP="00E157A7">
            <w:pPr>
              <w:spacing w:after="0" w:line="240" w:lineRule="auto"/>
              <w:ind w:left="-14" w:right="-29" w:hanging="9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</w:t>
            </w:r>
          </w:p>
        </w:tc>
        <w:tc>
          <w:tcPr>
            <w:tcW w:w="141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9B079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3E760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02A69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14902874" w14:textId="77777777" w:rsidTr="00991347">
        <w:trPr>
          <w:gridBefore w:val="1"/>
          <w:wBefore w:w="427" w:type="dxa"/>
          <w:trHeight w:val="25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5BA9E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5418C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08555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7CFD2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C58C5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66138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C9183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72534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9B3B32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3AB805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B25CE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A2CF8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03E12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9EBB8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4A7A5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416A8D95" w14:textId="77777777" w:rsidTr="00991347">
        <w:trPr>
          <w:gridBefore w:val="1"/>
          <w:wBefore w:w="427" w:type="dxa"/>
          <w:trHeight w:val="300"/>
        </w:trPr>
        <w:tc>
          <w:tcPr>
            <w:tcW w:w="51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CB6DD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9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03C7C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10. Проведение социально значимых мероприятий</w:t>
            </w:r>
          </w:p>
        </w:tc>
        <w:tc>
          <w:tcPr>
            <w:tcW w:w="844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0D5928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2023-2027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2233E4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D7BEE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33,57500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F84BF4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33,57500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69819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5C35D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476D0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EF3F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E91FB81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Отдел социального развития Управления развитием отраслей социальной сферы Администрации</w:t>
            </w:r>
          </w:p>
        </w:tc>
      </w:tr>
      <w:tr w:rsidR="00E157A7" w:rsidRPr="00E157A7" w14:paraId="047BBE5B" w14:textId="77777777" w:rsidTr="00991347">
        <w:trPr>
          <w:gridBefore w:val="1"/>
          <w:wBefore w:w="427" w:type="dxa"/>
          <w:trHeight w:val="82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66193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A1313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AB576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706FD8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бюджета Московской области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F949A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749755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E8B59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4854A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A24F3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8598B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D8FE61D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53D8A4EA" w14:textId="77777777" w:rsidTr="00991347">
        <w:trPr>
          <w:gridBefore w:val="1"/>
          <w:wBefore w:w="427" w:type="dxa"/>
          <w:trHeight w:val="780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2580B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84D33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68800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CC4630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D5F46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2CF758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9A890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45BA1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BF59F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AAF33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B101A96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3150AF23" w14:textId="77777777" w:rsidTr="00991347">
        <w:trPr>
          <w:gridBefore w:val="1"/>
          <w:wBefore w:w="427" w:type="dxa"/>
          <w:trHeight w:val="85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B763B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38B61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6C8D5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033686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бюджета городского</w:t>
            </w: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округа Жуковский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F6D6C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33,57500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25B1A8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33,57500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D69C0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EBDEB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8D209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E922A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9DA2881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304DD5EF" w14:textId="77777777" w:rsidTr="00991347">
        <w:trPr>
          <w:gridBefore w:val="1"/>
          <w:wBefore w:w="427" w:type="dxa"/>
          <w:trHeight w:val="31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B961F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B1D3E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DC8A4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C6EB75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3C3F8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C1BA1D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DCD24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3B96A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D0175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DB932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B16AF3E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46342F99" w14:textId="77777777" w:rsidTr="00991347">
        <w:trPr>
          <w:gridBefore w:val="1"/>
          <w:wBefore w:w="427" w:type="dxa"/>
          <w:trHeight w:val="25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507C5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7D129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FB50A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50FB61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источники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8924D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A17A8C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74040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8A699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C2322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CAA64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2C18C68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3AD56212" w14:textId="77777777" w:rsidTr="00991347">
        <w:trPr>
          <w:gridBefore w:val="1"/>
          <w:wBefore w:w="427" w:type="dxa"/>
          <w:trHeight w:val="255"/>
        </w:trPr>
        <w:tc>
          <w:tcPr>
            <w:tcW w:w="51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2D4CD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2.1</w:t>
            </w:r>
          </w:p>
        </w:tc>
        <w:tc>
          <w:tcPr>
            <w:tcW w:w="1896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C7A9C9A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Мероприятие 10.01. Поощрение и поздравление граждан в связи с праздниками, памятными датами </w:t>
            </w:r>
          </w:p>
        </w:tc>
        <w:tc>
          <w:tcPr>
            <w:tcW w:w="844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6D6C1E0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2023-2027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D860A6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0BBF0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33,57500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36B4F1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33,57500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8315A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A458E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B15BB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D62CE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BB43155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0C69C56D" w14:textId="77777777" w:rsidTr="00991347">
        <w:trPr>
          <w:gridBefore w:val="1"/>
          <w:wBefore w:w="427" w:type="dxa"/>
          <w:trHeight w:val="1320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01E5D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63996C0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A5909BC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D73DCD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бюджета городского</w:t>
            </w: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округа Жуковский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AA668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33,57500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7EC1D1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33,57500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E4730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DFB9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9B310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7332B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B62E7F7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1A2F9D9D" w14:textId="77777777" w:rsidTr="00991347">
        <w:trPr>
          <w:gridBefore w:val="1"/>
          <w:wBefore w:w="427" w:type="dxa"/>
          <w:trHeight w:val="300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7A024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7721A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Результат не предусмотрен 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10DEF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07665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12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AE21A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0B804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0509C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43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164BC" w14:textId="77777777" w:rsidR="00E157A7" w:rsidRPr="00E157A7" w:rsidRDefault="00E157A7" w:rsidP="00F9027D">
            <w:pPr>
              <w:spacing w:after="0" w:line="240" w:lineRule="auto"/>
              <w:ind w:right="-101" w:hanging="9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926800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том числе по кварталам: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C8A76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8AF20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2027</w:t>
            </w:r>
          </w:p>
        </w:tc>
        <w:tc>
          <w:tcPr>
            <w:tcW w:w="1704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34BCC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</w:tr>
      <w:tr w:rsidR="00E157A7" w:rsidRPr="00E157A7" w14:paraId="253CABDD" w14:textId="77777777" w:rsidTr="00991347">
        <w:trPr>
          <w:gridBefore w:val="1"/>
          <w:wBefore w:w="427" w:type="dxa"/>
          <w:trHeight w:val="25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E54F8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E8C21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2A642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0E468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726A0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18E7B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3F406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5873D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C1E8B4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092E69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465712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874114" w14:textId="77777777" w:rsidR="00E157A7" w:rsidRPr="00E157A7" w:rsidRDefault="00E157A7" w:rsidP="00F9027D">
            <w:pPr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</w:t>
            </w:r>
          </w:p>
        </w:tc>
        <w:tc>
          <w:tcPr>
            <w:tcW w:w="141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879B3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1B545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411D4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7C3E0CF0" w14:textId="77777777" w:rsidTr="00991347">
        <w:trPr>
          <w:gridBefore w:val="1"/>
          <w:wBefore w:w="427" w:type="dxa"/>
          <w:trHeight w:val="25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9F974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3AB82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7884C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49EEE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1E9B3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F5EAE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00D34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7757B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E2D79D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76530B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5C7888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88C15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DE878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C1078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0B35E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56463618" w14:textId="77777777" w:rsidTr="00991347">
        <w:trPr>
          <w:gridBefore w:val="1"/>
          <w:wBefore w:w="427" w:type="dxa"/>
          <w:trHeight w:val="255"/>
        </w:trPr>
        <w:tc>
          <w:tcPr>
            <w:tcW w:w="51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353B0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9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2E7490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Основное мероприятие 13. </w:t>
            </w: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Ремонт детских оздоровительных лагерей, находящихся в собственности муниципального образования Московской области</w:t>
            </w:r>
          </w:p>
        </w:tc>
        <w:tc>
          <w:tcPr>
            <w:tcW w:w="84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A61E5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2023-2027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CA8721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EB6E8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ABCBC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587E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B9771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D7A75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F9B05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ADFBD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автономное учреждение оздоровительный лагерь "Восток-2" (МАУ о/л "Восток-2")</w:t>
            </w:r>
          </w:p>
        </w:tc>
      </w:tr>
      <w:tr w:rsidR="00E157A7" w:rsidRPr="00E157A7" w14:paraId="41EDBDCE" w14:textId="77777777" w:rsidTr="00991347">
        <w:trPr>
          <w:gridBefore w:val="1"/>
          <w:wBefore w:w="427" w:type="dxa"/>
          <w:trHeight w:val="750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607CA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B5BEC1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3BAF2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079EAB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бюджета Московской области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EEE45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E7B95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E043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48201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C39E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62F15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8FC24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6A2C08B6" w14:textId="77777777" w:rsidTr="00991347">
        <w:trPr>
          <w:gridBefore w:val="1"/>
          <w:wBefore w:w="427" w:type="dxa"/>
          <w:trHeight w:val="76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761AC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8AFB85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FF6B4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084BFA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7A7F0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D26E3D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C0202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5FD7D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A7A81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A7563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63E97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66CC664C" w14:textId="77777777" w:rsidTr="00991347">
        <w:trPr>
          <w:gridBefore w:val="1"/>
          <w:wBefore w:w="427" w:type="dxa"/>
          <w:trHeight w:val="840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71080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20C4EF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FD4C7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028280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бюджета городского</w:t>
            </w: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округа Жуковский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548C8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D60A2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070C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370D0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BB254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52765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5103B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27242F40" w14:textId="77777777" w:rsidTr="00991347">
        <w:trPr>
          <w:gridBefore w:val="1"/>
          <w:wBefore w:w="427" w:type="dxa"/>
          <w:trHeight w:val="360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D5AA9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0BD232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BA8F9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DE2602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4F47F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04507A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035D5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DFA3B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578B4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49856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4FA53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26A01324" w14:textId="77777777" w:rsidTr="00991347">
        <w:trPr>
          <w:gridBefore w:val="1"/>
          <w:wBefore w:w="427" w:type="dxa"/>
          <w:trHeight w:val="25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56FB6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0B5B34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6BBAD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4A90E6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источники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5921C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E30BBF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6747B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F6135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115E0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13AAC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49B8B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579FE544" w14:textId="77777777" w:rsidTr="00991347">
        <w:trPr>
          <w:gridBefore w:val="1"/>
          <w:wBefore w:w="427" w:type="dxa"/>
          <w:trHeight w:val="255"/>
        </w:trPr>
        <w:tc>
          <w:tcPr>
            <w:tcW w:w="51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B186E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3.1</w:t>
            </w:r>
          </w:p>
        </w:tc>
        <w:tc>
          <w:tcPr>
            <w:tcW w:w="1896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2B51152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Мероприятие 13.04.  Проведение текущего ремонта детских оздоровительных </w:t>
            </w: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лагерей, находящихся в собственности муниципальных образований Московской области</w:t>
            </w:r>
          </w:p>
        </w:tc>
        <w:tc>
          <w:tcPr>
            <w:tcW w:w="844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7665D12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2023-2027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0D2CB0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86221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59987B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B705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518249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00BB3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DC26B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86E66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МАУ о/л "Восток-2"</w:t>
            </w:r>
          </w:p>
        </w:tc>
      </w:tr>
      <w:tr w:rsidR="00E157A7" w:rsidRPr="00E157A7" w14:paraId="446B11E5" w14:textId="77777777" w:rsidTr="00991347">
        <w:trPr>
          <w:gridBefore w:val="1"/>
          <w:wBefore w:w="427" w:type="dxa"/>
          <w:trHeight w:val="76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B53F8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5412B03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01BC45F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491F6B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бюджета Московской области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71A79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CF6A92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86258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194D3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727BD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C4345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D7E16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10FEB37A" w14:textId="77777777" w:rsidTr="00991347">
        <w:trPr>
          <w:gridBefore w:val="1"/>
          <w:wBefore w:w="427" w:type="dxa"/>
          <w:trHeight w:val="1320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A5A6D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E8BF870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AC6CFA9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193A53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бюджета городского</w:t>
            </w: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округа Жуковский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F30E8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641B4E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8762B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A531F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39DB6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61399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AD589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700FFA1A" w14:textId="77777777" w:rsidTr="00991347">
        <w:trPr>
          <w:gridBefore w:val="1"/>
          <w:wBefore w:w="427" w:type="dxa"/>
          <w:trHeight w:val="990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80678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CF771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 1 Количество объектов на которых завершены работы по текущему ремонту в детских оздоровительных лагерях, находящихся в собственности муниципальных образований Московской области, ед.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D9FB0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403AC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12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DA410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BFE0F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E763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43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A040E" w14:textId="77777777" w:rsidR="00E157A7" w:rsidRPr="00E157A7" w:rsidRDefault="00E157A7" w:rsidP="00F9027D">
            <w:pPr>
              <w:spacing w:after="0" w:line="240" w:lineRule="auto"/>
              <w:ind w:right="-101" w:hanging="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6A7276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том числе по кварталам: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60FEE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DE911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2027</w:t>
            </w:r>
          </w:p>
        </w:tc>
        <w:tc>
          <w:tcPr>
            <w:tcW w:w="1704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2EF37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18C9DC6D" w14:textId="77777777" w:rsidTr="00991347">
        <w:trPr>
          <w:gridBefore w:val="1"/>
          <w:wBefore w:w="427" w:type="dxa"/>
          <w:trHeight w:val="73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AB194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B579A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C8ACE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5F534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C82CF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344E0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5FAA6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D91C3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BDCF69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CAECBA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E85F88" w14:textId="77777777" w:rsidR="00E157A7" w:rsidRPr="00E157A7" w:rsidRDefault="00E157A7" w:rsidP="00F9027D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A5B494" w14:textId="77777777" w:rsidR="00E157A7" w:rsidRPr="00E157A7" w:rsidRDefault="00E157A7" w:rsidP="00F9027D">
            <w:pPr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</w:t>
            </w:r>
          </w:p>
        </w:tc>
        <w:tc>
          <w:tcPr>
            <w:tcW w:w="141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D793E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11384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6A08C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4766377F" w14:textId="77777777" w:rsidTr="00991347">
        <w:trPr>
          <w:gridBefore w:val="1"/>
          <w:wBefore w:w="427" w:type="dxa"/>
          <w:trHeight w:val="187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9F29B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CCFD7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E5967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88647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44509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93A12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5892D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C4583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374FA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B721C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58D7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0DA48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2E402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1F11F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C2EA5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2D39A298" w14:textId="77777777" w:rsidTr="00991347">
        <w:trPr>
          <w:gridBefore w:val="1"/>
          <w:wBefore w:w="427" w:type="dxa"/>
          <w:trHeight w:val="255"/>
        </w:trPr>
        <w:tc>
          <w:tcPr>
            <w:tcW w:w="51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BEEE2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9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83595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Основное мероприятие 15. </w:t>
            </w: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Предоставление государственных гарантий муниципальным служащим, поощрение за муниципальную службу</w:t>
            </w:r>
          </w:p>
        </w:tc>
        <w:tc>
          <w:tcPr>
            <w:tcW w:w="844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EC7B08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2023-2027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38BCF2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55DFE" w14:textId="77777777" w:rsidR="00E157A7" w:rsidRPr="00E157A7" w:rsidRDefault="00E157A7" w:rsidP="00F9027D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73 953,34832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E3971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12 800,00000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82194" w14:textId="77777777" w:rsidR="00E157A7" w:rsidRPr="00E157A7" w:rsidRDefault="00E157A7" w:rsidP="00F9027D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13 547,29287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CFB8A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15 868,68515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AAFA1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15 868,68515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08CCD" w14:textId="77777777" w:rsidR="00E157A7" w:rsidRPr="00E157A7" w:rsidRDefault="00E157A7" w:rsidP="00F9027D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15 868,68515</w:t>
            </w:r>
          </w:p>
        </w:tc>
        <w:tc>
          <w:tcPr>
            <w:tcW w:w="1704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868217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Отдел муниципальной службы  и кадров Администрации</w:t>
            </w:r>
          </w:p>
        </w:tc>
      </w:tr>
      <w:tr w:rsidR="00E157A7" w:rsidRPr="00E157A7" w14:paraId="75455B24" w14:textId="77777777" w:rsidTr="00991347">
        <w:trPr>
          <w:gridBefore w:val="1"/>
          <w:wBefore w:w="427" w:type="dxa"/>
          <w:trHeight w:val="570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F6CF9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45870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17B35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4074C7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бюджета Московской области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CA593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F8C37B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01FAD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BE918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A0EDE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93516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6700C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582C29BE" w14:textId="77777777" w:rsidTr="00991347">
        <w:trPr>
          <w:gridBefore w:val="1"/>
          <w:wBefore w:w="427" w:type="dxa"/>
          <w:trHeight w:val="780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66BAB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D2EB3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56FFC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F5C528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F994243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FB6B2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5608089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2FF89D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56167CA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4D79889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385AE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5CC9F8AA" w14:textId="77777777" w:rsidTr="00991347">
        <w:trPr>
          <w:gridBefore w:val="1"/>
          <w:wBefore w:w="427" w:type="dxa"/>
          <w:trHeight w:val="82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A4D71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9C5B7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2B2E7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463550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бюджета городского</w:t>
            </w: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округа Жуковский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81F65" w14:textId="77777777" w:rsidR="00E157A7" w:rsidRPr="00E157A7" w:rsidRDefault="00E157A7" w:rsidP="00F9027D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  <w:t>73 953,34832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593DA9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  <w:t>12 800,00000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F394F" w14:textId="77777777" w:rsidR="00E157A7" w:rsidRPr="00E157A7" w:rsidRDefault="00E157A7" w:rsidP="00F9027D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13 547,29287</w:t>
            </w:r>
          </w:p>
        </w:tc>
        <w:tc>
          <w:tcPr>
            <w:tcW w:w="21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667F64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15 868,68515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1E430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15 868,68515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BDC82" w14:textId="77777777" w:rsidR="00E157A7" w:rsidRPr="00E157A7" w:rsidRDefault="00E157A7" w:rsidP="00F9027D">
            <w:pPr>
              <w:spacing w:after="0" w:line="240" w:lineRule="auto"/>
              <w:ind w:hanging="1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15 868,68515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71D40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1842F59C" w14:textId="77777777" w:rsidTr="00991347">
        <w:trPr>
          <w:gridBefore w:val="1"/>
          <w:wBefore w:w="427" w:type="dxa"/>
          <w:trHeight w:val="49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5787C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C0803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C2232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48C077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C6914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27E18E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4F4C0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E66CF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ACCD2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061EB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92EBD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23D8FAE5" w14:textId="77777777" w:rsidTr="00991347">
        <w:trPr>
          <w:gridBefore w:val="1"/>
          <w:wBefore w:w="427" w:type="dxa"/>
          <w:trHeight w:val="31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51931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45D7F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38BCF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47404C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источники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A4AA7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8E8E23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F984B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267AA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FA652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C6F28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1236E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5661D7FB" w14:textId="77777777" w:rsidTr="00991347">
        <w:trPr>
          <w:gridBefore w:val="1"/>
          <w:wBefore w:w="427" w:type="dxa"/>
          <w:trHeight w:val="2820"/>
        </w:trPr>
        <w:tc>
          <w:tcPr>
            <w:tcW w:w="512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61DE50D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4.3</w:t>
            </w:r>
          </w:p>
        </w:tc>
        <w:tc>
          <w:tcPr>
            <w:tcW w:w="189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3E916F6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Мероприятие 15.03. Организация выплаты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8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022C325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2023-2027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A52BDF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бюджета городского</w:t>
            </w: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округа Жуковский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0E427" w14:textId="77777777" w:rsidR="00E157A7" w:rsidRPr="00E157A7" w:rsidRDefault="00E157A7" w:rsidP="00F9027D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73 953,34832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8D735A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12 800,00000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F0C99" w14:textId="77777777" w:rsidR="00E157A7" w:rsidRPr="00E157A7" w:rsidRDefault="00E157A7" w:rsidP="00F9027D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13 547,29287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33FAC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15 868,68515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E6726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15 868,68515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80974" w14:textId="77777777" w:rsidR="00E157A7" w:rsidRPr="00E157A7" w:rsidRDefault="00E157A7" w:rsidP="00F9027D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15 868,68515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AAF6928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Отдел муниципальной службы  и кадров Администрации</w:t>
            </w:r>
          </w:p>
        </w:tc>
      </w:tr>
      <w:tr w:rsidR="00E157A7" w:rsidRPr="00E157A7" w14:paraId="0BED6216" w14:textId="77777777" w:rsidTr="00991347">
        <w:trPr>
          <w:gridBefore w:val="1"/>
          <w:wBefore w:w="427" w:type="dxa"/>
          <w:trHeight w:val="300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2A797B9" w14:textId="77777777" w:rsidR="00E157A7" w:rsidRPr="00E157A7" w:rsidRDefault="00E157A7" w:rsidP="00E157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2743805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пенсию, чел.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61146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1AC21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12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55804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E45D3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9AE95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43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B586D" w14:textId="77777777" w:rsidR="00E157A7" w:rsidRPr="00E157A7" w:rsidRDefault="00E157A7" w:rsidP="00F9027D">
            <w:pPr>
              <w:spacing w:after="0" w:line="240" w:lineRule="auto"/>
              <w:ind w:right="-101" w:hanging="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DC46AF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том числе по кварталам: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06F6F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FB03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2027</w:t>
            </w:r>
          </w:p>
        </w:tc>
        <w:tc>
          <w:tcPr>
            <w:tcW w:w="1704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3E82557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6C35A6FE" w14:textId="77777777" w:rsidTr="00991347">
        <w:trPr>
          <w:gridBefore w:val="1"/>
          <w:wBefore w:w="427" w:type="dxa"/>
          <w:trHeight w:val="720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CD8938D" w14:textId="77777777" w:rsidR="00E157A7" w:rsidRPr="00E157A7" w:rsidRDefault="00E157A7" w:rsidP="00E157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BA14C7C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FF6BB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93AEE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66B85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7837D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C38C3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A8654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401729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C56725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12DBD2" w14:textId="77777777" w:rsidR="00E157A7" w:rsidRPr="00E157A7" w:rsidRDefault="00E157A7" w:rsidP="00F9027D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87D7E9" w14:textId="77777777" w:rsidR="00E157A7" w:rsidRPr="00E157A7" w:rsidRDefault="00E157A7" w:rsidP="00F9027D">
            <w:pPr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</w:t>
            </w:r>
          </w:p>
        </w:tc>
        <w:tc>
          <w:tcPr>
            <w:tcW w:w="141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2F090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3CC3C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93EE075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53639626" w14:textId="77777777" w:rsidTr="00991347">
        <w:trPr>
          <w:gridBefore w:val="1"/>
          <w:wBefore w:w="427" w:type="dxa"/>
          <w:trHeight w:val="187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1544AD8" w14:textId="77777777" w:rsidR="00E157A7" w:rsidRPr="00E157A7" w:rsidRDefault="00E157A7" w:rsidP="00E157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9C821F2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B4D2F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CB8C0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86BD3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  <w:t>456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D61D6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  <w:t>111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EFC99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  <w:t>111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D59B7" w14:textId="77777777" w:rsidR="00E157A7" w:rsidRPr="00E157A7" w:rsidRDefault="00E157A7" w:rsidP="00F9027D">
            <w:pPr>
              <w:spacing w:after="0" w:line="240" w:lineRule="auto"/>
              <w:ind w:hanging="9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79D0B" w14:textId="77777777" w:rsidR="00E157A7" w:rsidRPr="00E157A7" w:rsidRDefault="00E157A7" w:rsidP="00F9027D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0877D" w14:textId="77777777" w:rsidR="00E157A7" w:rsidRPr="00E157A7" w:rsidRDefault="00E157A7" w:rsidP="00F9027D">
            <w:pPr>
              <w:spacing w:after="0" w:line="240" w:lineRule="auto"/>
              <w:ind w:hanging="10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A8DBE" w14:textId="77777777" w:rsidR="00E157A7" w:rsidRPr="00E157A7" w:rsidRDefault="00E157A7" w:rsidP="00F9027D">
            <w:pPr>
              <w:spacing w:after="0" w:line="240" w:lineRule="auto"/>
              <w:ind w:hanging="1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C88DD" w14:textId="77777777" w:rsidR="00E157A7" w:rsidRPr="00E157A7" w:rsidRDefault="00E157A7" w:rsidP="00F9027D">
            <w:pPr>
              <w:spacing w:after="0" w:line="240" w:lineRule="auto"/>
              <w:ind w:hanging="10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B7422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2FAEC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117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5F0D68D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2C75499E" w14:textId="77777777" w:rsidTr="00991347">
        <w:trPr>
          <w:gridBefore w:val="1"/>
          <w:wBefore w:w="427" w:type="dxa"/>
          <w:trHeight w:val="255"/>
        </w:trPr>
        <w:tc>
          <w:tcPr>
            <w:tcW w:w="51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3FFC1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8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761B0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20. Обеспечение проведения мероприятий, направленных на увеличение продолжительности здоровой жизни</w:t>
            </w:r>
          </w:p>
        </w:tc>
        <w:tc>
          <w:tcPr>
            <w:tcW w:w="84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B56DB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2023-2027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EFF90E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284B2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98F1D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3F4F9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9B91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EA6DF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4AFED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DD4B0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Отдел социального развития Управления развитием отраслей социальной сферы Администрации</w:t>
            </w:r>
          </w:p>
        </w:tc>
      </w:tr>
      <w:tr w:rsidR="00E157A7" w:rsidRPr="00E157A7" w14:paraId="48DBE555" w14:textId="77777777" w:rsidTr="00991347">
        <w:trPr>
          <w:gridBefore w:val="1"/>
          <w:wBefore w:w="427" w:type="dxa"/>
          <w:trHeight w:val="76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5F89C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F33B7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FD26B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D80BAA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бюджета Московской области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46CD3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0FB2FE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29A08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C03FD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1EE01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48830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95B99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376E8C28" w14:textId="77777777" w:rsidTr="00991347">
        <w:trPr>
          <w:gridBefore w:val="1"/>
          <w:wBefore w:w="427" w:type="dxa"/>
          <w:trHeight w:val="73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9C52C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DF3EA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3240F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9B3B4C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EC95F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C01788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383F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A601D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61A04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0F15A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80B18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08430F1C" w14:textId="77777777" w:rsidTr="00991347">
        <w:trPr>
          <w:gridBefore w:val="1"/>
          <w:wBefore w:w="427" w:type="dxa"/>
          <w:trHeight w:val="750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3BEB6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82056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D6361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9A356F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бюджета городского</w:t>
            </w: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округа Жуковский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0E22E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F1C60A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76AD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A81AA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D1C24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D728F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0BDEE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13B8FE3D" w14:textId="77777777" w:rsidTr="00991347">
        <w:trPr>
          <w:gridBefore w:val="1"/>
          <w:wBefore w:w="427" w:type="dxa"/>
          <w:trHeight w:val="55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748C4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F4565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60464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533BDA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C1DFF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878698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34F96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0E336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997E3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4B050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CC687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62A46E79" w14:textId="77777777" w:rsidTr="00991347">
        <w:trPr>
          <w:gridBefore w:val="1"/>
          <w:wBefore w:w="427" w:type="dxa"/>
          <w:trHeight w:val="25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E31CB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90519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56D71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D46E55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источники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9641B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A2469C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BB09A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2ED4B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63F13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E73E0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02626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5CD47043" w14:textId="77777777" w:rsidTr="00991347">
        <w:trPr>
          <w:gridBefore w:val="1"/>
          <w:wBefore w:w="427" w:type="dxa"/>
          <w:trHeight w:val="255"/>
        </w:trPr>
        <w:tc>
          <w:tcPr>
            <w:tcW w:w="51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EFCBC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  <w:t>5.1</w:t>
            </w:r>
          </w:p>
        </w:tc>
        <w:tc>
          <w:tcPr>
            <w:tcW w:w="1896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AA29DE5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Мероприятие 20.01. Финансирование расходов  на осуществление деятельности муниципальных учреждений, оказывающих социальные услуги гражданам старшего возраста </w:t>
            </w:r>
          </w:p>
        </w:tc>
        <w:tc>
          <w:tcPr>
            <w:tcW w:w="844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B906615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2023-2027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A91243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E7DFD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A4313F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20BA9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64110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AE785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0919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CAE1125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Отдел социального развития Управления развитием отраслей социальной сферы Администрации</w:t>
            </w:r>
          </w:p>
        </w:tc>
      </w:tr>
      <w:tr w:rsidR="00E157A7" w:rsidRPr="00E157A7" w14:paraId="4DE67159" w14:textId="77777777" w:rsidTr="00991347">
        <w:trPr>
          <w:gridBefore w:val="1"/>
          <w:wBefore w:w="427" w:type="dxa"/>
          <w:trHeight w:val="259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3A08A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392C50C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09E1AF3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7CC1F4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бюджета городского</w:t>
            </w: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округа Жуковский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99A23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0B0B28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7BA3A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FFB7F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FE1FF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DC995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D0B19B8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31AC3536" w14:textId="77777777" w:rsidTr="00991347">
        <w:trPr>
          <w:gridBefore w:val="1"/>
          <w:wBefore w:w="427" w:type="dxa"/>
          <w:trHeight w:val="289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74471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9661C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Результат не предусмотрен 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F2FD1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A3147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12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14E28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01471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D30EE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2024</w:t>
            </w:r>
          </w:p>
        </w:tc>
        <w:tc>
          <w:tcPr>
            <w:tcW w:w="43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AFA4A" w14:textId="77777777" w:rsidR="00E157A7" w:rsidRPr="00E157A7" w:rsidRDefault="00E157A7" w:rsidP="00F9027D">
            <w:pPr>
              <w:spacing w:after="0" w:line="240" w:lineRule="auto"/>
              <w:ind w:right="-101" w:hanging="9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10F54C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том числе по кварталам: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F4DBC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5F911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2027</w:t>
            </w:r>
          </w:p>
        </w:tc>
        <w:tc>
          <w:tcPr>
            <w:tcW w:w="17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0DDDD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</w:tr>
      <w:tr w:rsidR="00E157A7" w:rsidRPr="00E157A7" w14:paraId="374CE0DF" w14:textId="77777777" w:rsidTr="00991347">
        <w:trPr>
          <w:gridBefore w:val="1"/>
          <w:wBefore w:w="427" w:type="dxa"/>
          <w:trHeight w:val="360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22EDC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C8A62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5B0FD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39628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43182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C22D0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0768E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0FC21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454FF6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195F44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6897CE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94AD73" w14:textId="77777777" w:rsidR="00E157A7" w:rsidRPr="00E157A7" w:rsidRDefault="00E157A7" w:rsidP="00F9027D">
            <w:pPr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</w:t>
            </w:r>
          </w:p>
        </w:tc>
        <w:tc>
          <w:tcPr>
            <w:tcW w:w="141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F908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48318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60BBC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02A34496" w14:textId="77777777" w:rsidTr="00991347">
        <w:trPr>
          <w:gridBefore w:val="1"/>
          <w:wBefore w:w="427" w:type="dxa"/>
          <w:trHeight w:val="25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B9FFC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53946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30B25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F66AE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2EBB1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8ADE9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B4777E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9114B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F91FAB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40D085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8C394A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7E7D7C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A0E154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F120D8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5C355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B5030" w:rsidRPr="00E157A7" w14:paraId="74A6E6EE" w14:textId="77777777" w:rsidTr="008739E5">
        <w:trPr>
          <w:gridBefore w:val="1"/>
          <w:wBefore w:w="427" w:type="dxa"/>
          <w:trHeight w:val="255"/>
        </w:trPr>
        <w:tc>
          <w:tcPr>
            <w:tcW w:w="51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AE484" w14:textId="77777777" w:rsidR="00BB5030" w:rsidRPr="00E157A7" w:rsidRDefault="00BB5030" w:rsidP="00BB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9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D7460" w14:textId="77777777" w:rsidR="00BB5030" w:rsidRPr="00E157A7" w:rsidRDefault="00BB5030" w:rsidP="00BB5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 по подпрограмме</w:t>
            </w:r>
          </w:p>
        </w:tc>
        <w:tc>
          <w:tcPr>
            <w:tcW w:w="84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637E2" w14:textId="77777777" w:rsidR="00BB5030" w:rsidRPr="00E157A7" w:rsidRDefault="00BB5030" w:rsidP="00BB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2023-2027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6A84A3" w14:textId="77777777" w:rsidR="00BB5030" w:rsidRPr="00E157A7" w:rsidRDefault="00BB5030" w:rsidP="00BB5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F2926" w14:textId="5CD08DEA" w:rsidR="00BB5030" w:rsidRPr="00BB5030" w:rsidRDefault="00BB5030" w:rsidP="00BB5030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B50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="0080341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BB50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386,92332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8A58AA" w14:textId="77777777" w:rsidR="00BB5030" w:rsidRPr="00E157A7" w:rsidRDefault="00BB5030" w:rsidP="00BB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13 833,57500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864FF" w14:textId="77777777" w:rsidR="00BB5030" w:rsidRPr="00E157A7" w:rsidRDefault="00BB5030" w:rsidP="00BB5030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14 647,29287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77269" w14:textId="2816F4BB" w:rsidR="00BB5030" w:rsidRPr="00BB5030" w:rsidRDefault="00BB5030" w:rsidP="00BB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B50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80341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BB50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168,68515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D15F0" w14:textId="77777777" w:rsidR="00BB5030" w:rsidRPr="00E157A7" w:rsidRDefault="00BB5030" w:rsidP="00BB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16 868,68515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F7254" w14:textId="77777777" w:rsidR="00BB5030" w:rsidRPr="00E157A7" w:rsidRDefault="00BB5030" w:rsidP="00BB5030">
            <w:pPr>
              <w:spacing w:after="0" w:line="240" w:lineRule="auto"/>
              <w:ind w:right="-115" w:hanging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16 868,68515</w:t>
            </w:r>
          </w:p>
        </w:tc>
        <w:tc>
          <w:tcPr>
            <w:tcW w:w="1704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1C7B2" w14:textId="77777777" w:rsidR="00BB5030" w:rsidRPr="00E157A7" w:rsidRDefault="00BB5030" w:rsidP="00BB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B5030" w:rsidRPr="00E157A7" w14:paraId="4ED7D715" w14:textId="77777777" w:rsidTr="008739E5">
        <w:trPr>
          <w:gridBefore w:val="1"/>
          <w:wBefore w:w="427" w:type="dxa"/>
          <w:trHeight w:val="840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62EA0" w14:textId="77777777" w:rsidR="00BB5030" w:rsidRPr="00E157A7" w:rsidRDefault="00BB5030" w:rsidP="00BB5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774D6" w14:textId="77777777" w:rsidR="00BB5030" w:rsidRPr="00E157A7" w:rsidRDefault="00BB5030" w:rsidP="00BB5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9FEDF" w14:textId="77777777" w:rsidR="00BB5030" w:rsidRPr="00E157A7" w:rsidRDefault="00BB5030" w:rsidP="00BB5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B395A4" w14:textId="77777777" w:rsidR="00BB5030" w:rsidRPr="00E157A7" w:rsidRDefault="00BB5030" w:rsidP="00BB5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бюджета Московской области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08C3E" w14:textId="1DE480AC" w:rsidR="00BB5030" w:rsidRPr="00BB5030" w:rsidRDefault="00BB5030" w:rsidP="00BB5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B50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91144C" w14:textId="77777777" w:rsidR="00BB5030" w:rsidRPr="00E157A7" w:rsidRDefault="00BB5030" w:rsidP="00BB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45F21" w14:textId="77777777" w:rsidR="00BB5030" w:rsidRPr="00E157A7" w:rsidRDefault="00BB5030" w:rsidP="00BB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265AD" w14:textId="4C887C8A" w:rsidR="00BB5030" w:rsidRPr="00BB5030" w:rsidRDefault="00BB5030" w:rsidP="00BB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B50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3A53E" w14:textId="77777777" w:rsidR="00BB5030" w:rsidRPr="00E157A7" w:rsidRDefault="00BB5030" w:rsidP="00BB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71E0E" w14:textId="77777777" w:rsidR="00BB5030" w:rsidRPr="00E157A7" w:rsidRDefault="00BB5030" w:rsidP="00BB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8D387" w14:textId="77777777" w:rsidR="00BB5030" w:rsidRPr="00E157A7" w:rsidRDefault="00BB5030" w:rsidP="00BB5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B5030" w:rsidRPr="00E157A7" w14:paraId="4E0ACC5A" w14:textId="77777777" w:rsidTr="008739E5">
        <w:trPr>
          <w:gridBefore w:val="1"/>
          <w:wBefore w:w="427" w:type="dxa"/>
          <w:trHeight w:val="570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30FFA" w14:textId="77777777" w:rsidR="00BB5030" w:rsidRPr="00E157A7" w:rsidRDefault="00BB5030" w:rsidP="00BB5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8D15E" w14:textId="77777777" w:rsidR="00BB5030" w:rsidRPr="00E157A7" w:rsidRDefault="00BB5030" w:rsidP="00BB5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50466" w14:textId="77777777" w:rsidR="00BB5030" w:rsidRPr="00E157A7" w:rsidRDefault="00BB5030" w:rsidP="00BB5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F6A3A1" w14:textId="77777777" w:rsidR="00BB5030" w:rsidRPr="00E157A7" w:rsidRDefault="00BB5030" w:rsidP="00BB5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04AE1" w14:textId="5B77081A" w:rsidR="00BB5030" w:rsidRPr="00BB5030" w:rsidRDefault="00BB5030" w:rsidP="00BB5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B50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756916" w14:textId="77777777" w:rsidR="00BB5030" w:rsidRPr="00E157A7" w:rsidRDefault="00BB5030" w:rsidP="00BB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D588A" w14:textId="77777777" w:rsidR="00BB5030" w:rsidRPr="00E157A7" w:rsidRDefault="00BB5030" w:rsidP="00BB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AA762" w14:textId="5213871E" w:rsidR="00BB5030" w:rsidRPr="00BB5030" w:rsidRDefault="00BB5030" w:rsidP="00BB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B50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4412D" w14:textId="77777777" w:rsidR="00BB5030" w:rsidRPr="00E157A7" w:rsidRDefault="00BB5030" w:rsidP="00BB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54EBC" w14:textId="77777777" w:rsidR="00BB5030" w:rsidRPr="00E157A7" w:rsidRDefault="00BB5030" w:rsidP="00BB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A7802" w14:textId="77777777" w:rsidR="00BB5030" w:rsidRPr="00E157A7" w:rsidRDefault="00BB5030" w:rsidP="00BB5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B5030" w:rsidRPr="00E157A7" w14:paraId="76166605" w14:textId="77777777" w:rsidTr="008739E5">
        <w:trPr>
          <w:gridBefore w:val="1"/>
          <w:wBefore w:w="427" w:type="dxa"/>
          <w:trHeight w:val="885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E7A8E" w14:textId="77777777" w:rsidR="00BB5030" w:rsidRPr="00E157A7" w:rsidRDefault="00BB5030" w:rsidP="00BB5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0559A" w14:textId="77777777" w:rsidR="00BB5030" w:rsidRPr="00E157A7" w:rsidRDefault="00BB5030" w:rsidP="00BB5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0E1BD" w14:textId="77777777" w:rsidR="00BB5030" w:rsidRPr="00E157A7" w:rsidRDefault="00BB5030" w:rsidP="00BB5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0105F9" w14:textId="77777777" w:rsidR="00BB5030" w:rsidRPr="00E157A7" w:rsidRDefault="00BB5030" w:rsidP="00BB5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бюджета городского</w:t>
            </w: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округа Жуковский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EF41A" w14:textId="72EA0122" w:rsidR="00BB5030" w:rsidRPr="00BB5030" w:rsidRDefault="00BB5030" w:rsidP="00BB5030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B50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="0080341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BB50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386,92332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F770B3" w14:textId="77777777" w:rsidR="00BB5030" w:rsidRPr="00E157A7" w:rsidRDefault="00BB5030" w:rsidP="00BB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13 833,57500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B420A" w14:textId="77777777" w:rsidR="00BB5030" w:rsidRPr="00E157A7" w:rsidRDefault="00BB5030" w:rsidP="00BB5030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14 647,29287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1709E" w14:textId="53BB6A98" w:rsidR="00BB5030" w:rsidRPr="00BB5030" w:rsidRDefault="00BB5030" w:rsidP="00BB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B50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80341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BB50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168,68515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A4852" w14:textId="77777777" w:rsidR="00BB5030" w:rsidRPr="00E157A7" w:rsidRDefault="00BB5030" w:rsidP="00BB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16 868,68515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55358" w14:textId="77777777" w:rsidR="00BB5030" w:rsidRPr="00E157A7" w:rsidRDefault="00BB5030" w:rsidP="00BB503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16 868,68515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B43D6" w14:textId="77777777" w:rsidR="00BB5030" w:rsidRPr="00E157A7" w:rsidRDefault="00BB5030" w:rsidP="00BB5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40EE072F" w14:textId="77777777" w:rsidTr="00991347">
        <w:trPr>
          <w:gridBefore w:val="1"/>
          <w:wBefore w:w="427" w:type="dxa"/>
          <w:trHeight w:val="510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4C2A1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B7B38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30049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DEF4C5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0F3F8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7C5919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2CC0D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B02DD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9A0BE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8654D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3115E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157A7" w:rsidRPr="00E157A7" w14:paraId="44E0D490" w14:textId="77777777" w:rsidTr="00991347">
        <w:trPr>
          <w:gridBefore w:val="1"/>
          <w:wBefore w:w="427" w:type="dxa"/>
          <w:trHeight w:val="630"/>
        </w:trPr>
        <w:tc>
          <w:tcPr>
            <w:tcW w:w="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66D38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8BA56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1498A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AEF3DF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источники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E8973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7C0002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910AF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21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2001D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B19A6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3C93A" w14:textId="77777777" w:rsidR="00E157A7" w:rsidRPr="00E157A7" w:rsidRDefault="00E157A7" w:rsidP="00E1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15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0,00000</w:t>
            </w: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B7A55" w14:textId="77777777" w:rsidR="00E157A7" w:rsidRPr="00E157A7" w:rsidRDefault="00E157A7" w:rsidP="00E1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4137EFDC" w14:textId="510DF661" w:rsidR="00E157A7" w:rsidRDefault="00E157A7" w:rsidP="00E157A7">
      <w:pPr>
        <w:tabs>
          <w:tab w:val="left" w:pos="6270"/>
          <w:tab w:val="right" w:pos="14570"/>
        </w:tabs>
        <w:jc w:val="right"/>
      </w:pPr>
      <w:r>
        <w:tab/>
      </w:r>
      <w:r w:rsidRPr="00E157A7">
        <w:rPr>
          <w:rFonts w:ascii="Times New Roman" w:hAnsi="Times New Roman" w:cs="Times New Roman"/>
        </w:rPr>
        <w:t>».</w:t>
      </w:r>
    </w:p>
    <w:p w14:paraId="0DB3C72D" w14:textId="707FDD29" w:rsidR="00313004" w:rsidRPr="00E157A7" w:rsidRDefault="00E157A7" w:rsidP="00E157A7">
      <w:pPr>
        <w:tabs>
          <w:tab w:val="left" w:pos="6270"/>
          <w:tab w:val="right" w:pos="14570"/>
        </w:tabs>
        <w:rPr>
          <w:rFonts w:ascii="Times New Roman" w:hAnsi="Times New Roman" w:cs="Times New Roman"/>
        </w:rPr>
      </w:pPr>
      <w:r>
        <w:t xml:space="preserve">                                                                   </w:t>
      </w:r>
      <w:r>
        <w:tab/>
        <w:t>_______________________________</w:t>
      </w:r>
      <w:r>
        <w:rPr>
          <w:rFonts w:ascii="Times New Roman" w:hAnsi="Times New Roman" w:cs="Times New Roman"/>
        </w:rPr>
        <w:tab/>
      </w:r>
    </w:p>
    <w:sectPr w:rsidR="00313004" w:rsidRPr="00E157A7" w:rsidSect="00280F3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004"/>
    <w:rsid w:val="00007FDE"/>
    <w:rsid w:val="00120874"/>
    <w:rsid w:val="00263EA3"/>
    <w:rsid w:val="00280F32"/>
    <w:rsid w:val="00285209"/>
    <w:rsid w:val="002A4247"/>
    <w:rsid w:val="002C2C9A"/>
    <w:rsid w:val="002D2119"/>
    <w:rsid w:val="00301B2D"/>
    <w:rsid w:val="00313004"/>
    <w:rsid w:val="00346E6B"/>
    <w:rsid w:val="00425787"/>
    <w:rsid w:val="00452525"/>
    <w:rsid w:val="00476ADE"/>
    <w:rsid w:val="00487CD0"/>
    <w:rsid w:val="00495E81"/>
    <w:rsid w:val="004961AC"/>
    <w:rsid w:val="004E78DD"/>
    <w:rsid w:val="005345BF"/>
    <w:rsid w:val="0053470E"/>
    <w:rsid w:val="00574185"/>
    <w:rsid w:val="005C6D6D"/>
    <w:rsid w:val="00607792"/>
    <w:rsid w:val="006774B8"/>
    <w:rsid w:val="006D4DD6"/>
    <w:rsid w:val="00725916"/>
    <w:rsid w:val="007E24F0"/>
    <w:rsid w:val="00803416"/>
    <w:rsid w:val="00887468"/>
    <w:rsid w:val="008A3DAD"/>
    <w:rsid w:val="008F69E8"/>
    <w:rsid w:val="009063B2"/>
    <w:rsid w:val="00974410"/>
    <w:rsid w:val="00975F9E"/>
    <w:rsid w:val="00991347"/>
    <w:rsid w:val="009C6936"/>
    <w:rsid w:val="009E030F"/>
    <w:rsid w:val="00A433B3"/>
    <w:rsid w:val="00AB689E"/>
    <w:rsid w:val="00B1242A"/>
    <w:rsid w:val="00B37F34"/>
    <w:rsid w:val="00B60EFB"/>
    <w:rsid w:val="00BB5030"/>
    <w:rsid w:val="00CC423D"/>
    <w:rsid w:val="00CD4FB0"/>
    <w:rsid w:val="00D172BA"/>
    <w:rsid w:val="00D4162A"/>
    <w:rsid w:val="00D72472"/>
    <w:rsid w:val="00DA47D1"/>
    <w:rsid w:val="00DA7B28"/>
    <w:rsid w:val="00DE6044"/>
    <w:rsid w:val="00E157A7"/>
    <w:rsid w:val="00F33423"/>
    <w:rsid w:val="00F4403D"/>
    <w:rsid w:val="00F9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B990"/>
  <w15:chartTrackingRefBased/>
  <w15:docId w15:val="{0DB32076-3E17-44C3-BF18-8B73E0CF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300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13004"/>
    <w:rPr>
      <w:color w:val="0563C1"/>
      <w:u w:val="single"/>
    </w:rPr>
  </w:style>
  <w:style w:type="paragraph" w:customStyle="1" w:styleId="msonormal0">
    <w:name w:val="msonormal"/>
    <w:basedOn w:val="a"/>
    <w:rsid w:val="00313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5">
    <w:name w:val="xl65"/>
    <w:basedOn w:val="a"/>
    <w:rsid w:val="00313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313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7">
    <w:name w:val="xl67"/>
    <w:basedOn w:val="a"/>
    <w:rsid w:val="0031300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8">
    <w:name w:val="xl68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9">
    <w:name w:val="xl69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70">
    <w:name w:val="xl70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1">
    <w:name w:val="xl71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u-RU"/>
      <w14:ligatures w14:val="none"/>
    </w:rPr>
  </w:style>
  <w:style w:type="paragraph" w:customStyle="1" w:styleId="xl72">
    <w:name w:val="xl72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73">
    <w:name w:val="xl73"/>
    <w:basedOn w:val="a"/>
    <w:rsid w:val="00313004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4">
    <w:name w:val="xl74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31300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313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34343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3130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34343"/>
      <w:kern w:val="0"/>
      <w:sz w:val="20"/>
      <w:szCs w:val="20"/>
      <w:lang w:eastAsia="ru-RU"/>
      <w14:ligatures w14:val="none"/>
    </w:rPr>
  </w:style>
  <w:style w:type="paragraph" w:customStyle="1" w:styleId="xl88">
    <w:name w:val="xl88"/>
    <w:basedOn w:val="a"/>
    <w:rsid w:val="00313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89">
    <w:name w:val="xl89"/>
    <w:basedOn w:val="a"/>
    <w:rsid w:val="0031300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90">
    <w:name w:val="xl90"/>
    <w:basedOn w:val="a"/>
    <w:rsid w:val="0031300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31300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31300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97">
    <w:name w:val="xl97"/>
    <w:basedOn w:val="a"/>
    <w:rsid w:val="00313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34343"/>
      <w:kern w:val="0"/>
      <w:sz w:val="20"/>
      <w:szCs w:val="20"/>
      <w:lang w:eastAsia="ru-RU"/>
      <w14:ligatures w14:val="none"/>
    </w:rPr>
  </w:style>
  <w:style w:type="paragraph" w:customStyle="1" w:styleId="xl98">
    <w:name w:val="xl98"/>
    <w:basedOn w:val="a"/>
    <w:rsid w:val="00313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9">
    <w:name w:val="xl99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00">
    <w:name w:val="xl100"/>
    <w:basedOn w:val="a"/>
    <w:rsid w:val="0031300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01">
    <w:name w:val="xl101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313004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3">
    <w:name w:val="xl103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05">
    <w:name w:val="xl105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313004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313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8">
    <w:name w:val="xl108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09">
    <w:name w:val="xl109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10">
    <w:name w:val="xl110"/>
    <w:basedOn w:val="a"/>
    <w:rsid w:val="0031300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12">
    <w:name w:val="xl112"/>
    <w:basedOn w:val="a"/>
    <w:rsid w:val="00313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313004"/>
    <w:pPr>
      <w:pBdr>
        <w:left w:val="single" w:sz="4" w:space="0" w:color="000000"/>
        <w:bottom w:val="single" w:sz="4" w:space="0" w:color="auto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31300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31300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116">
    <w:name w:val="xl116"/>
    <w:basedOn w:val="a"/>
    <w:rsid w:val="0031300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117">
    <w:name w:val="xl117"/>
    <w:basedOn w:val="a"/>
    <w:rsid w:val="00313004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118">
    <w:name w:val="xl118"/>
    <w:basedOn w:val="a"/>
    <w:rsid w:val="0031300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119">
    <w:name w:val="xl119"/>
    <w:basedOn w:val="a"/>
    <w:rsid w:val="0031300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120">
    <w:name w:val="xl120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21">
    <w:name w:val="xl121"/>
    <w:basedOn w:val="a"/>
    <w:rsid w:val="0031300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</w:style>
  <w:style w:type="paragraph" w:customStyle="1" w:styleId="xl122">
    <w:name w:val="xl122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23">
    <w:name w:val="xl123"/>
    <w:basedOn w:val="a"/>
    <w:rsid w:val="0031300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</w:style>
  <w:style w:type="paragraph" w:customStyle="1" w:styleId="xl124">
    <w:name w:val="xl124"/>
    <w:basedOn w:val="a"/>
    <w:rsid w:val="00313004"/>
    <w:pPr>
      <w:pBdr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434343"/>
      <w:kern w:val="0"/>
      <w:sz w:val="20"/>
      <w:szCs w:val="20"/>
      <w:lang w:eastAsia="ru-RU"/>
      <w14:ligatures w14:val="none"/>
    </w:rPr>
  </w:style>
  <w:style w:type="paragraph" w:customStyle="1" w:styleId="xl125">
    <w:name w:val="xl125"/>
    <w:basedOn w:val="a"/>
    <w:rsid w:val="00313004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</w:style>
  <w:style w:type="paragraph" w:customStyle="1" w:styleId="xl126">
    <w:name w:val="xl126"/>
    <w:basedOn w:val="a"/>
    <w:rsid w:val="0031300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</w:style>
  <w:style w:type="paragraph" w:customStyle="1" w:styleId="xl127">
    <w:name w:val="xl127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28">
    <w:name w:val="xl128"/>
    <w:basedOn w:val="a"/>
    <w:rsid w:val="0031300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29">
    <w:name w:val="xl129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30">
    <w:name w:val="xl130"/>
    <w:basedOn w:val="a"/>
    <w:rsid w:val="0031300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131">
    <w:name w:val="xl131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32">
    <w:name w:val="xl132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434343"/>
      <w:kern w:val="0"/>
      <w:sz w:val="24"/>
      <w:szCs w:val="24"/>
      <w:lang w:eastAsia="ru-RU"/>
      <w14:ligatures w14:val="none"/>
    </w:rPr>
  </w:style>
  <w:style w:type="paragraph" w:customStyle="1" w:styleId="xl133">
    <w:name w:val="xl133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u-RU"/>
      <w14:ligatures w14:val="none"/>
    </w:rPr>
  </w:style>
  <w:style w:type="paragraph" w:customStyle="1" w:styleId="xl134">
    <w:name w:val="xl134"/>
    <w:basedOn w:val="a"/>
    <w:rsid w:val="0031300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ru-RU"/>
      <w14:ligatures w14:val="none"/>
    </w:rPr>
  </w:style>
  <w:style w:type="paragraph" w:customStyle="1" w:styleId="xl135">
    <w:name w:val="xl135"/>
    <w:basedOn w:val="a"/>
    <w:rsid w:val="0031300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ru-RU"/>
      <w14:ligatures w14:val="none"/>
    </w:rPr>
  </w:style>
  <w:style w:type="paragraph" w:customStyle="1" w:styleId="xl136">
    <w:name w:val="xl136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u-RU"/>
      <w14:ligatures w14:val="none"/>
    </w:rPr>
  </w:style>
  <w:style w:type="paragraph" w:customStyle="1" w:styleId="xl137">
    <w:name w:val="xl137"/>
    <w:basedOn w:val="a"/>
    <w:rsid w:val="00313004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38">
    <w:name w:val="xl138"/>
    <w:basedOn w:val="a"/>
    <w:rsid w:val="00313004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39">
    <w:name w:val="xl139"/>
    <w:basedOn w:val="a"/>
    <w:rsid w:val="00313004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40">
    <w:name w:val="xl140"/>
    <w:basedOn w:val="a"/>
    <w:rsid w:val="0031300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u-RU"/>
      <w14:ligatures w14:val="none"/>
    </w:rPr>
  </w:style>
  <w:style w:type="paragraph" w:customStyle="1" w:styleId="xl141">
    <w:name w:val="xl141"/>
    <w:basedOn w:val="a"/>
    <w:rsid w:val="0031300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u-RU"/>
      <w14:ligatures w14:val="none"/>
    </w:rPr>
  </w:style>
  <w:style w:type="paragraph" w:customStyle="1" w:styleId="xl142">
    <w:name w:val="xl142"/>
    <w:basedOn w:val="a"/>
    <w:rsid w:val="0031300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43">
    <w:name w:val="xl143"/>
    <w:basedOn w:val="a"/>
    <w:rsid w:val="0031300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44">
    <w:name w:val="xl144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45">
    <w:name w:val="xl145"/>
    <w:basedOn w:val="a"/>
    <w:rsid w:val="0031300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146">
    <w:name w:val="xl146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47">
    <w:name w:val="xl147"/>
    <w:basedOn w:val="a"/>
    <w:rsid w:val="0031300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ru-RU"/>
      <w14:ligatures w14:val="none"/>
    </w:rPr>
  </w:style>
  <w:style w:type="paragraph" w:customStyle="1" w:styleId="xl148">
    <w:name w:val="xl148"/>
    <w:basedOn w:val="a"/>
    <w:rsid w:val="00313004"/>
    <w:pPr>
      <w:pBdr>
        <w:top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49">
    <w:name w:val="xl149"/>
    <w:basedOn w:val="a"/>
    <w:rsid w:val="00313004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ru-RU"/>
      <w14:ligatures w14:val="none"/>
    </w:rPr>
  </w:style>
  <w:style w:type="paragraph" w:customStyle="1" w:styleId="xl150">
    <w:name w:val="xl150"/>
    <w:basedOn w:val="a"/>
    <w:rsid w:val="0031300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ru-RU"/>
      <w14:ligatures w14:val="none"/>
    </w:rPr>
  </w:style>
  <w:style w:type="paragraph" w:customStyle="1" w:styleId="xl151">
    <w:name w:val="xl151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52">
    <w:name w:val="xl152"/>
    <w:basedOn w:val="a"/>
    <w:rsid w:val="00313004"/>
    <w:pPr>
      <w:pBdr>
        <w:top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53">
    <w:name w:val="xl153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54">
    <w:name w:val="xl154"/>
    <w:basedOn w:val="a"/>
    <w:rsid w:val="0031300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</w:style>
  <w:style w:type="paragraph" w:customStyle="1" w:styleId="xl155">
    <w:name w:val="xl155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56">
    <w:name w:val="xl156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57">
    <w:name w:val="xl157"/>
    <w:basedOn w:val="a"/>
    <w:rsid w:val="0031300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0"/>
      <w:szCs w:val="20"/>
      <w:lang w:eastAsia="ru-RU"/>
      <w14:ligatures w14:val="none"/>
    </w:rPr>
  </w:style>
  <w:style w:type="paragraph" w:customStyle="1" w:styleId="xl158">
    <w:name w:val="xl158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59">
    <w:name w:val="xl159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60">
    <w:name w:val="xl160"/>
    <w:basedOn w:val="a"/>
    <w:rsid w:val="0031300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0"/>
      <w:szCs w:val="20"/>
      <w:lang w:eastAsia="ru-RU"/>
      <w14:ligatures w14:val="none"/>
    </w:rPr>
  </w:style>
  <w:style w:type="paragraph" w:customStyle="1" w:styleId="xl161">
    <w:name w:val="xl161"/>
    <w:basedOn w:val="a"/>
    <w:rsid w:val="0031300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0"/>
      <w:szCs w:val="20"/>
      <w:lang w:eastAsia="ru-RU"/>
      <w14:ligatures w14:val="none"/>
    </w:rPr>
  </w:style>
  <w:style w:type="paragraph" w:customStyle="1" w:styleId="xl162">
    <w:name w:val="xl162"/>
    <w:basedOn w:val="a"/>
    <w:rsid w:val="0031300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63">
    <w:name w:val="xl163"/>
    <w:basedOn w:val="a"/>
    <w:rsid w:val="0031300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64">
    <w:name w:val="xl164"/>
    <w:basedOn w:val="a"/>
    <w:rsid w:val="0031300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65">
    <w:name w:val="xl165"/>
    <w:basedOn w:val="a"/>
    <w:rsid w:val="0031300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66">
    <w:name w:val="xl166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167">
    <w:name w:val="xl167"/>
    <w:basedOn w:val="a"/>
    <w:rsid w:val="0031300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168">
    <w:name w:val="xl168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69">
    <w:name w:val="xl169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70">
    <w:name w:val="xl170"/>
    <w:basedOn w:val="a"/>
    <w:rsid w:val="0031300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71">
    <w:name w:val="xl171"/>
    <w:basedOn w:val="a"/>
    <w:rsid w:val="0031300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ru-RU"/>
      <w14:ligatures w14:val="none"/>
    </w:rPr>
  </w:style>
  <w:style w:type="paragraph" w:customStyle="1" w:styleId="xl172">
    <w:name w:val="xl172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73">
    <w:name w:val="xl173"/>
    <w:basedOn w:val="a"/>
    <w:rsid w:val="0031300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</w:style>
  <w:style w:type="paragraph" w:customStyle="1" w:styleId="xl174">
    <w:name w:val="xl174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75">
    <w:name w:val="xl175"/>
    <w:basedOn w:val="a"/>
    <w:rsid w:val="0031300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</w:style>
  <w:style w:type="paragraph" w:customStyle="1" w:styleId="xl176">
    <w:name w:val="xl176"/>
    <w:basedOn w:val="a"/>
    <w:rsid w:val="0031300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</w:style>
  <w:style w:type="paragraph" w:customStyle="1" w:styleId="xl177">
    <w:name w:val="xl177"/>
    <w:basedOn w:val="a"/>
    <w:rsid w:val="00313004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78">
    <w:name w:val="xl178"/>
    <w:basedOn w:val="a"/>
    <w:rsid w:val="00313004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179">
    <w:name w:val="xl179"/>
    <w:basedOn w:val="a"/>
    <w:rsid w:val="00313004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ru-RU"/>
      <w14:ligatures w14:val="none"/>
    </w:rPr>
  </w:style>
  <w:style w:type="paragraph" w:customStyle="1" w:styleId="xl180">
    <w:name w:val="xl180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81">
    <w:name w:val="xl181"/>
    <w:basedOn w:val="a"/>
    <w:rsid w:val="0031300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82">
    <w:name w:val="xl182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83">
    <w:name w:val="xl183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84">
    <w:name w:val="xl184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185">
    <w:name w:val="xl185"/>
    <w:basedOn w:val="a"/>
    <w:rsid w:val="0031300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86">
    <w:name w:val="xl186"/>
    <w:basedOn w:val="a"/>
    <w:rsid w:val="00313004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ru-RU"/>
      <w14:ligatures w14:val="none"/>
    </w:rPr>
  </w:style>
  <w:style w:type="paragraph" w:customStyle="1" w:styleId="xl187">
    <w:name w:val="xl187"/>
    <w:basedOn w:val="a"/>
    <w:rsid w:val="0031300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ru-RU"/>
      <w14:ligatures w14:val="none"/>
    </w:rPr>
  </w:style>
  <w:style w:type="paragraph" w:customStyle="1" w:styleId="xl188">
    <w:name w:val="xl188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89">
    <w:name w:val="xl189"/>
    <w:basedOn w:val="a"/>
    <w:rsid w:val="0031300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4"/>
      <w:szCs w:val="24"/>
      <w:lang w:eastAsia="ru-RU"/>
      <w14:ligatures w14:val="none"/>
    </w:rPr>
  </w:style>
  <w:style w:type="paragraph" w:customStyle="1" w:styleId="xl190">
    <w:name w:val="xl190"/>
    <w:basedOn w:val="a"/>
    <w:rsid w:val="0031300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4"/>
      <w:szCs w:val="24"/>
      <w:lang w:eastAsia="ru-RU"/>
      <w14:ligatures w14:val="none"/>
    </w:rPr>
  </w:style>
  <w:style w:type="paragraph" w:customStyle="1" w:styleId="xl191">
    <w:name w:val="xl191"/>
    <w:basedOn w:val="a"/>
    <w:rsid w:val="0031300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92">
    <w:name w:val="xl192"/>
    <w:basedOn w:val="a"/>
    <w:rsid w:val="0031300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ru-RU"/>
      <w14:ligatures w14:val="none"/>
    </w:rPr>
  </w:style>
  <w:style w:type="paragraph" w:customStyle="1" w:styleId="xl193">
    <w:name w:val="xl193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94">
    <w:name w:val="xl194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95">
    <w:name w:val="xl195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96">
    <w:name w:val="xl196"/>
    <w:basedOn w:val="a"/>
    <w:rsid w:val="0031300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197">
    <w:name w:val="xl197"/>
    <w:basedOn w:val="a"/>
    <w:rsid w:val="00313004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198">
    <w:name w:val="xl198"/>
    <w:basedOn w:val="a"/>
    <w:rsid w:val="0031300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199">
    <w:name w:val="xl199"/>
    <w:basedOn w:val="a"/>
    <w:rsid w:val="0031300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eastAsia="ru-RU"/>
      <w14:ligatures w14:val="none"/>
    </w:rPr>
  </w:style>
  <w:style w:type="paragraph" w:customStyle="1" w:styleId="xl200">
    <w:name w:val="xl200"/>
    <w:basedOn w:val="a"/>
    <w:rsid w:val="00313004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01">
    <w:name w:val="xl201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202">
    <w:name w:val="xl202"/>
    <w:basedOn w:val="a"/>
    <w:rsid w:val="0031300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03">
    <w:name w:val="xl203"/>
    <w:basedOn w:val="a"/>
    <w:rsid w:val="0031300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04">
    <w:name w:val="xl204"/>
    <w:basedOn w:val="a"/>
    <w:rsid w:val="0031300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05">
    <w:name w:val="xl205"/>
    <w:basedOn w:val="a"/>
    <w:rsid w:val="0031300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06">
    <w:name w:val="xl206"/>
    <w:basedOn w:val="a"/>
    <w:rsid w:val="0031300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7">
    <w:name w:val="xl207"/>
    <w:basedOn w:val="a"/>
    <w:rsid w:val="0031300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8">
    <w:name w:val="xl208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209">
    <w:name w:val="xl209"/>
    <w:basedOn w:val="a"/>
    <w:rsid w:val="00313004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10">
    <w:name w:val="xl210"/>
    <w:basedOn w:val="a"/>
    <w:rsid w:val="0031300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11">
    <w:name w:val="xl211"/>
    <w:basedOn w:val="a"/>
    <w:rsid w:val="0031300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212">
    <w:name w:val="xl212"/>
    <w:basedOn w:val="a"/>
    <w:rsid w:val="0031300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213">
    <w:name w:val="xl213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214">
    <w:name w:val="xl214"/>
    <w:basedOn w:val="a"/>
    <w:rsid w:val="00313004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215">
    <w:name w:val="xl215"/>
    <w:basedOn w:val="a"/>
    <w:rsid w:val="00313004"/>
    <w:pPr>
      <w:pBdr>
        <w:top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216">
    <w:name w:val="xl216"/>
    <w:basedOn w:val="a"/>
    <w:rsid w:val="003130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217">
    <w:name w:val="xl217"/>
    <w:basedOn w:val="a"/>
    <w:rsid w:val="003130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218">
    <w:name w:val="xl218"/>
    <w:basedOn w:val="a"/>
    <w:rsid w:val="003130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219">
    <w:name w:val="xl219"/>
    <w:basedOn w:val="a"/>
    <w:rsid w:val="00313004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220">
    <w:name w:val="xl220"/>
    <w:basedOn w:val="a"/>
    <w:rsid w:val="00313004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221">
    <w:name w:val="xl221"/>
    <w:basedOn w:val="a"/>
    <w:rsid w:val="00313004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222">
    <w:name w:val="xl222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223">
    <w:name w:val="xl223"/>
    <w:basedOn w:val="a"/>
    <w:rsid w:val="0031300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224">
    <w:name w:val="xl224"/>
    <w:basedOn w:val="a"/>
    <w:rsid w:val="0031300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225">
    <w:name w:val="xl225"/>
    <w:basedOn w:val="a"/>
    <w:rsid w:val="0031300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226">
    <w:name w:val="xl226"/>
    <w:basedOn w:val="a"/>
    <w:rsid w:val="00313004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7">
    <w:name w:val="xl227"/>
    <w:basedOn w:val="a"/>
    <w:rsid w:val="00313004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8">
    <w:name w:val="xl228"/>
    <w:basedOn w:val="a"/>
    <w:rsid w:val="0031300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9">
    <w:name w:val="xl229"/>
    <w:basedOn w:val="a"/>
    <w:rsid w:val="00313004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0">
    <w:name w:val="xl230"/>
    <w:basedOn w:val="a"/>
    <w:rsid w:val="0031300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1">
    <w:name w:val="xl231"/>
    <w:basedOn w:val="a"/>
    <w:rsid w:val="00313004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232">
    <w:name w:val="xl232"/>
    <w:basedOn w:val="a"/>
    <w:rsid w:val="0031300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233">
    <w:name w:val="xl233"/>
    <w:basedOn w:val="a"/>
    <w:rsid w:val="0031300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34">
    <w:name w:val="xl234"/>
    <w:basedOn w:val="a"/>
    <w:rsid w:val="00313004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35">
    <w:name w:val="xl235"/>
    <w:basedOn w:val="a"/>
    <w:rsid w:val="0031300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36">
    <w:name w:val="xl236"/>
    <w:basedOn w:val="a"/>
    <w:rsid w:val="00313004"/>
    <w:pPr>
      <w:pBdr>
        <w:top w:val="single" w:sz="4" w:space="0" w:color="auto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237">
    <w:name w:val="xl237"/>
    <w:basedOn w:val="a"/>
    <w:rsid w:val="00313004"/>
    <w:pPr>
      <w:pBdr>
        <w:top w:val="single" w:sz="4" w:space="0" w:color="auto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238">
    <w:name w:val="xl238"/>
    <w:basedOn w:val="a"/>
    <w:rsid w:val="00313004"/>
    <w:pPr>
      <w:pBdr>
        <w:top w:val="single" w:sz="4" w:space="0" w:color="auto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239">
    <w:name w:val="xl239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240">
    <w:name w:val="xl240"/>
    <w:basedOn w:val="a"/>
    <w:rsid w:val="00313004"/>
    <w:pPr>
      <w:pBdr>
        <w:top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241">
    <w:name w:val="xl241"/>
    <w:basedOn w:val="a"/>
    <w:rsid w:val="00313004"/>
    <w:pPr>
      <w:pBdr>
        <w:top w:val="single" w:sz="4" w:space="0" w:color="000000"/>
        <w:bottom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242">
    <w:name w:val="xl242"/>
    <w:basedOn w:val="a"/>
    <w:rsid w:val="0031300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243">
    <w:name w:val="xl243"/>
    <w:basedOn w:val="a"/>
    <w:rsid w:val="00313004"/>
    <w:pPr>
      <w:pBdr>
        <w:top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244">
    <w:name w:val="xl244"/>
    <w:basedOn w:val="a"/>
    <w:rsid w:val="00313004"/>
    <w:pPr>
      <w:pBdr>
        <w:top w:val="single" w:sz="4" w:space="0" w:color="000000"/>
        <w:bottom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245">
    <w:name w:val="xl245"/>
    <w:basedOn w:val="a"/>
    <w:rsid w:val="0031300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7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Спиридонкина Н.Н.</cp:lastModifiedBy>
  <cp:revision>34</cp:revision>
  <cp:lastPrinted>2024-12-24T13:30:00Z</cp:lastPrinted>
  <dcterms:created xsi:type="dcterms:W3CDTF">2024-04-17T07:57:00Z</dcterms:created>
  <dcterms:modified xsi:type="dcterms:W3CDTF">2025-10-08T12:15:00Z</dcterms:modified>
</cp:coreProperties>
</file>