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7DDA0E5C" w:rsidR="00951C7E" w:rsidRDefault="009B3EF6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5BB092C" w14:textId="77777777" w:rsidR="00951C7E" w:rsidRPr="00C42A53" w:rsidRDefault="00951C7E" w:rsidP="00951C7E">
      <w:pPr>
        <w:jc w:val="both"/>
        <w:rPr>
          <w:b/>
          <w:sz w:val="22"/>
        </w:rPr>
      </w:pPr>
    </w:p>
    <w:p w14:paraId="535BC2A9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0247B9E5" w14:textId="77777777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_______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DB073A"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607D46">
        <w:rPr>
          <w:b/>
          <w:sz w:val="24"/>
          <w:szCs w:val="24"/>
        </w:rPr>
        <w:t xml:space="preserve">                          </w:t>
      </w:r>
      <w:r w:rsidR="00C944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______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7E87944" w14:textId="6ACECDE8" w:rsidR="00951C7E" w:rsidRDefault="00951C7E" w:rsidP="00913C12">
      <w:pPr>
        <w:pStyle w:val="a8"/>
        <w:ind w:left="-284" w:right="3543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«О</w:t>
      </w:r>
      <w:r w:rsidR="00607D46">
        <w:rPr>
          <w:sz w:val="28"/>
          <w:szCs w:val="28"/>
        </w:rPr>
        <w:t>б утверждении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>административного регламента предоставлени</w:t>
      </w:r>
      <w:r w:rsidR="00283DA6">
        <w:rPr>
          <w:sz w:val="28"/>
          <w:szCs w:val="28"/>
        </w:rPr>
        <w:t>я</w:t>
      </w:r>
      <w:r w:rsidR="006E5964">
        <w:rPr>
          <w:sz w:val="28"/>
          <w:szCs w:val="28"/>
        </w:rPr>
        <w:t xml:space="preserve"> муниципальной услуги </w:t>
      </w:r>
      <w:r w:rsidR="00E905BA">
        <w:rPr>
          <w:sz w:val="28"/>
          <w:szCs w:val="28"/>
        </w:rPr>
        <w:br/>
      </w:r>
      <w:r w:rsidR="009B3EF6" w:rsidRPr="009B3EF6">
        <w:rPr>
          <w:sz w:val="28"/>
          <w:szCs w:val="28"/>
        </w:rPr>
        <w:t>«Вкл</w:t>
      </w:r>
      <w:r w:rsidR="009B3EF6">
        <w:rPr>
          <w:sz w:val="28"/>
          <w:szCs w:val="28"/>
        </w:rPr>
        <w:t xml:space="preserve">ючение предложений и замечаний </w:t>
      </w:r>
      <w:r w:rsidR="009B3EF6" w:rsidRPr="009B3EF6">
        <w:rPr>
          <w:sz w:val="28"/>
          <w:szCs w:val="28"/>
        </w:rPr>
        <w:t>в протокол публичных сл</w:t>
      </w:r>
      <w:r w:rsidR="009B3EF6">
        <w:rPr>
          <w:sz w:val="28"/>
          <w:szCs w:val="28"/>
        </w:rPr>
        <w:t xml:space="preserve">ушаний/общественных обсуждений </w:t>
      </w:r>
      <w:r w:rsidR="00E905BA">
        <w:rPr>
          <w:sz w:val="28"/>
          <w:szCs w:val="28"/>
        </w:rPr>
        <w:br/>
      </w:r>
      <w:r w:rsidR="009B3EF6" w:rsidRPr="009B3EF6">
        <w:rPr>
          <w:sz w:val="28"/>
          <w:szCs w:val="28"/>
        </w:rPr>
        <w:t>в сфере градостроительной деятельности»</w:t>
      </w:r>
    </w:p>
    <w:p w14:paraId="1804F06E" w14:textId="77777777" w:rsidR="009B3EF6" w:rsidRPr="00EC4E18" w:rsidRDefault="009B3EF6" w:rsidP="009B3EF6">
      <w:pPr>
        <w:pStyle w:val="a8"/>
        <w:ind w:left="-284" w:right="2976"/>
        <w:jc w:val="both"/>
        <w:rPr>
          <w:sz w:val="28"/>
          <w:szCs w:val="28"/>
        </w:rPr>
      </w:pPr>
    </w:p>
    <w:p w14:paraId="6C80EDDB" w14:textId="16133071" w:rsidR="00951C7E" w:rsidRPr="00607D46" w:rsidRDefault="00607D46" w:rsidP="00DB073A">
      <w:pPr>
        <w:pStyle w:val="a8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</w:t>
      </w:r>
      <w:r w:rsidR="00CF5A39">
        <w:rPr>
          <w:sz w:val="28"/>
          <w:szCs w:val="28"/>
        </w:rPr>
        <w:t xml:space="preserve">Правилах проведения экспертизы проектов административных регламентов предоставления муниципальных услуг», письмом </w:t>
      </w:r>
      <w:r w:rsidR="00CF5A39" w:rsidRPr="00CF5A39">
        <w:rPr>
          <w:sz w:val="28"/>
          <w:szCs w:val="28"/>
        </w:rPr>
        <w:t>Комитет</w:t>
      </w:r>
      <w:r w:rsidR="00CF5A39">
        <w:rPr>
          <w:sz w:val="28"/>
          <w:szCs w:val="28"/>
        </w:rPr>
        <w:t>а</w:t>
      </w:r>
      <w:r w:rsidR="00CF5A39" w:rsidRPr="00CF5A39">
        <w:rPr>
          <w:sz w:val="28"/>
          <w:szCs w:val="28"/>
        </w:rPr>
        <w:t xml:space="preserve"> по архитектуре и градостроительству Московской области</w:t>
      </w:r>
      <w:r w:rsidR="00CF5A39">
        <w:rPr>
          <w:sz w:val="28"/>
          <w:szCs w:val="28"/>
        </w:rPr>
        <w:t xml:space="preserve"> от </w:t>
      </w:r>
      <w:r w:rsidR="00492955">
        <w:rPr>
          <w:sz w:val="28"/>
          <w:szCs w:val="28"/>
        </w:rPr>
        <w:t>30.12</w:t>
      </w:r>
      <w:r w:rsidR="00CF5A39">
        <w:rPr>
          <w:sz w:val="28"/>
          <w:szCs w:val="28"/>
        </w:rPr>
        <w:t xml:space="preserve">.2022 № </w:t>
      </w:r>
      <w:r w:rsidR="00492955">
        <w:rPr>
          <w:sz w:val="28"/>
          <w:szCs w:val="28"/>
        </w:rPr>
        <w:t>27Исх-21524/17-02</w:t>
      </w:r>
      <w:r w:rsidR="00CF5A39">
        <w:rPr>
          <w:sz w:val="28"/>
          <w:szCs w:val="28"/>
        </w:rPr>
        <w:t xml:space="preserve">, </w:t>
      </w:r>
    </w:p>
    <w:p w14:paraId="2931E7B1" w14:textId="6EDC865C" w:rsidR="00951C7E" w:rsidRPr="00492955" w:rsidRDefault="00E905BA" w:rsidP="00E905BA">
      <w:pPr>
        <w:tabs>
          <w:tab w:val="left" w:pos="840"/>
        </w:tabs>
        <w:ind w:left="-284" w:right="-143" w:firstLine="709"/>
        <w:jc w:val="both"/>
        <w:rPr>
          <w:sz w:val="28"/>
          <w:szCs w:val="28"/>
        </w:rPr>
      </w:pPr>
      <w:r w:rsidRPr="00E905BA">
        <w:rPr>
          <w:sz w:val="16"/>
          <w:szCs w:val="16"/>
        </w:rPr>
        <w:tab/>
      </w:r>
    </w:p>
    <w:p w14:paraId="7A9231F6" w14:textId="77777777" w:rsidR="00F74806" w:rsidRPr="00492955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EC4E18" w:rsidRDefault="00951C7E" w:rsidP="00EF7722">
      <w:pPr>
        <w:ind w:left="-284"/>
        <w:jc w:val="center"/>
        <w:rPr>
          <w:b/>
          <w:sz w:val="28"/>
          <w:szCs w:val="28"/>
        </w:rPr>
      </w:pPr>
      <w:r w:rsidRPr="00EC4E18">
        <w:rPr>
          <w:b/>
          <w:sz w:val="28"/>
          <w:szCs w:val="28"/>
        </w:rPr>
        <w:t>П О С Т А Н О В Л Я Ю</w:t>
      </w:r>
      <w:r w:rsidR="00EC4E18" w:rsidRPr="00EC4E18">
        <w:rPr>
          <w:b/>
          <w:sz w:val="28"/>
          <w:szCs w:val="28"/>
        </w:rPr>
        <w:t>:</w:t>
      </w:r>
    </w:p>
    <w:p w14:paraId="1B9C2507" w14:textId="77777777" w:rsidR="00951C7E" w:rsidRPr="00492955" w:rsidRDefault="00951C7E" w:rsidP="00EF7722">
      <w:pPr>
        <w:ind w:left="-284" w:right="-143" w:firstLine="709"/>
        <w:rPr>
          <w:sz w:val="28"/>
          <w:szCs w:val="28"/>
        </w:rPr>
      </w:pPr>
    </w:p>
    <w:p w14:paraId="50454EEA" w14:textId="77777777" w:rsidR="00F74806" w:rsidRPr="00492955" w:rsidRDefault="00F74806" w:rsidP="00EF7722">
      <w:pPr>
        <w:ind w:left="-284" w:right="-143" w:firstLine="709"/>
        <w:rPr>
          <w:sz w:val="28"/>
          <w:szCs w:val="28"/>
        </w:rPr>
      </w:pPr>
    </w:p>
    <w:p w14:paraId="7155AEB7" w14:textId="6AEF6E2E" w:rsidR="00F4777C" w:rsidRPr="00EC4E18" w:rsidRDefault="00F4777C" w:rsidP="00127AC9">
      <w:pPr>
        <w:tabs>
          <w:tab w:val="left" w:pos="0"/>
          <w:tab w:val="left" w:pos="709"/>
          <w:tab w:val="left" w:pos="851"/>
        </w:tabs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DD029F" w:rsidRPr="00DD029F">
        <w:rPr>
          <w:sz w:val="28"/>
          <w:szCs w:val="28"/>
        </w:rPr>
        <w:t xml:space="preserve">. </w:t>
      </w:r>
      <w:r w:rsidR="002310AB" w:rsidRPr="00DD029F">
        <w:rPr>
          <w:sz w:val="28"/>
          <w:szCs w:val="28"/>
        </w:rPr>
        <w:t>Утвердить</w:t>
      </w:r>
      <w:r w:rsidR="00951C7E" w:rsidRPr="00DD029F">
        <w:rPr>
          <w:sz w:val="28"/>
          <w:szCs w:val="28"/>
        </w:rPr>
        <w:t xml:space="preserve"> </w:t>
      </w:r>
      <w:r w:rsidR="00551AF1" w:rsidRPr="00551AF1">
        <w:rPr>
          <w:sz w:val="28"/>
          <w:szCs w:val="28"/>
        </w:rPr>
        <w:t xml:space="preserve">прилагаемый </w:t>
      </w:r>
      <w:r w:rsidR="006E5964" w:rsidRPr="00DD029F">
        <w:rPr>
          <w:sz w:val="28"/>
          <w:szCs w:val="28"/>
        </w:rPr>
        <w:t xml:space="preserve">административный регламент </w:t>
      </w:r>
      <w:r w:rsidR="00283DA6" w:rsidRPr="00DD029F">
        <w:rPr>
          <w:sz w:val="28"/>
          <w:szCs w:val="28"/>
        </w:rPr>
        <w:t>предоставления муниципальной</w:t>
      </w:r>
      <w:r w:rsidR="00283DA6">
        <w:rPr>
          <w:sz w:val="28"/>
          <w:szCs w:val="28"/>
        </w:rPr>
        <w:t xml:space="preserve"> услуги </w:t>
      </w:r>
      <w:r w:rsidR="00127AC9" w:rsidRPr="00127AC9">
        <w:rPr>
          <w:sz w:val="28"/>
          <w:szCs w:val="28"/>
        </w:rPr>
        <w:t>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635CF7" w:rsidRPr="00635CF7">
        <w:rPr>
          <w:sz w:val="28"/>
          <w:szCs w:val="28"/>
        </w:rPr>
        <w:t xml:space="preserve"> </w:t>
      </w:r>
      <w:r w:rsidR="002310AB">
        <w:rPr>
          <w:sz w:val="28"/>
          <w:szCs w:val="28"/>
        </w:rPr>
        <w:t>(</w:t>
      </w:r>
      <w:r w:rsidR="006E5964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>А</w:t>
      </w:r>
      <w:r w:rsidR="006E5964">
        <w:rPr>
          <w:sz w:val="28"/>
          <w:szCs w:val="28"/>
        </w:rPr>
        <w:t>дминистративный регламент</w:t>
      </w:r>
      <w:r w:rsidR="002310AB">
        <w:rPr>
          <w:sz w:val="28"/>
          <w:szCs w:val="28"/>
        </w:rPr>
        <w:t>)</w:t>
      </w:r>
      <w:r w:rsidR="00951C7E" w:rsidRPr="00EC4E18">
        <w:rPr>
          <w:sz w:val="28"/>
          <w:szCs w:val="28"/>
        </w:rPr>
        <w:t>.</w:t>
      </w:r>
    </w:p>
    <w:p w14:paraId="7CD2C52C" w14:textId="4D6FEDA4" w:rsidR="00951C7E" w:rsidRPr="00EC4E18" w:rsidRDefault="00127AC9" w:rsidP="00DB073A">
      <w:pPr>
        <w:tabs>
          <w:tab w:val="left" w:pos="709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Опубликовать настоящее постановление </w:t>
      </w:r>
      <w:r w:rsidR="00E905BA">
        <w:rPr>
          <w:sz w:val="28"/>
          <w:szCs w:val="28"/>
        </w:rPr>
        <w:t>и</w:t>
      </w:r>
      <w:r w:rsidR="00F65FE5">
        <w:rPr>
          <w:sz w:val="28"/>
          <w:szCs w:val="28"/>
        </w:rPr>
        <w:t xml:space="preserve"> </w:t>
      </w:r>
      <w:r w:rsidR="00551AF1">
        <w:rPr>
          <w:sz w:val="28"/>
          <w:szCs w:val="28"/>
        </w:rPr>
        <w:t>А</w:t>
      </w:r>
      <w:r w:rsidR="00F65FE5">
        <w:rPr>
          <w:sz w:val="28"/>
          <w:szCs w:val="28"/>
        </w:rPr>
        <w:t>дминистративный регламент</w:t>
      </w:r>
      <w:r w:rsidR="00F65FE5" w:rsidRPr="00EC4E18">
        <w:rPr>
          <w:sz w:val="28"/>
          <w:szCs w:val="28"/>
        </w:rPr>
        <w:t xml:space="preserve"> </w:t>
      </w:r>
      <w:r w:rsidR="00E905BA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в средствах массовой информации, а также разместить на </w:t>
      </w:r>
      <w:r w:rsidR="00DA62CB" w:rsidRPr="00EC4E18">
        <w:rPr>
          <w:sz w:val="28"/>
          <w:szCs w:val="28"/>
        </w:rPr>
        <w:t xml:space="preserve">официальном </w:t>
      </w:r>
      <w:r w:rsidR="00951C7E" w:rsidRPr="00EC4E18">
        <w:rPr>
          <w:sz w:val="28"/>
          <w:szCs w:val="28"/>
        </w:rPr>
        <w:t xml:space="preserve">сайте </w:t>
      </w:r>
      <w:r w:rsidR="00DA62CB" w:rsidRPr="00EC4E18">
        <w:rPr>
          <w:sz w:val="28"/>
          <w:szCs w:val="28"/>
        </w:rPr>
        <w:t xml:space="preserve">Администрации городского округа Жуковский </w:t>
      </w:r>
      <w:r w:rsidR="00951C7E" w:rsidRPr="00EC4E18">
        <w:rPr>
          <w:sz w:val="28"/>
          <w:szCs w:val="28"/>
        </w:rPr>
        <w:t xml:space="preserve">www.zhukovskiy.ru </w:t>
      </w:r>
      <w:r w:rsidR="00551AF1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>в информационно-телекоммуникационной сети «Интернет».</w:t>
      </w:r>
    </w:p>
    <w:p w14:paraId="436F873A" w14:textId="77777777" w:rsidR="00492955" w:rsidRDefault="00492955" w:rsidP="00F4777C">
      <w:pPr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</w:p>
    <w:p w14:paraId="28A39683" w14:textId="77777777" w:rsidR="00492955" w:rsidRDefault="00492955" w:rsidP="00F4777C">
      <w:pPr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</w:p>
    <w:p w14:paraId="26D1DC49" w14:textId="77777777" w:rsidR="00492955" w:rsidRDefault="00492955" w:rsidP="00F4777C">
      <w:pPr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</w:p>
    <w:p w14:paraId="030E7436" w14:textId="42E29620" w:rsidR="00D86F74" w:rsidRDefault="00D86F74" w:rsidP="00F4777C">
      <w:pPr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D86F74">
        <w:rPr>
          <w:color w:val="808080" w:themeColor="background1" w:themeShade="80"/>
          <w:sz w:val="28"/>
          <w:szCs w:val="28"/>
        </w:rPr>
        <w:t>2</w:t>
      </w:r>
    </w:p>
    <w:p w14:paraId="09A62544" w14:textId="77777777" w:rsidR="00D86F74" w:rsidRDefault="00D86F74" w:rsidP="00F4777C">
      <w:pPr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</w:p>
    <w:p w14:paraId="3CE3199A" w14:textId="2BECC7C4" w:rsidR="00951C7E" w:rsidRPr="00EC4E18" w:rsidRDefault="00127AC9" w:rsidP="00F4777C">
      <w:pPr>
        <w:overflowPunct w:val="0"/>
        <w:autoSpaceDE w:val="0"/>
        <w:autoSpaceDN w:val="0"/>
        <w:adjustRightInd w:val="0"/>
        <w:ind w:left="-284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на заместителя Главы Администрации городского округа Жуковский </w:t>
      </w:r>
      <w:r w:rsidR="00F969E5">
        <w:rPr>
          <w:sz w:val="28"/>
          <w:szCs w:val="28"/>
        </w:rPr>
        <w:br/>
      </w:r>
      <w:r w:rsidR="00F74806">
        <w:rPr>
          <w:sz w:val="28"/>
          <w:szCs w:val="28"/>
        </w:rPr>
        <w:t>В.В. Сидоренко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8"/>
          <w:szCs w:val="28"/>
        </w:rPr>
      </w:pPr>
    </w:p>
    <w:p w14:paraId="744CFD3B" w14:textId="77777777" w:rsidR="00D86F74" w:rsidRPr="007E2850" w:rsidRDefault="00D86F74" w:rsidP="00EF7722">
      <w:pPr>
        <w:ind w:left="-284"/>
        <w:jc w:val="both"/>
        <w:rPr>
          <w:sz w:val="28"/>
          <w:szCs w:val="28"/>
        </w:rPr>
      </w:pPr>
    </w:p>
    <w:p w14:paraId="719FC966" w14:textId="77777777" w:rsidR="00951C7E" w:rsidRPr="007E2850" w:rsidRDefault="00951C7E" w:rsidP="00E905BA">
      <w:pPr>
        <w:jc w:val="both"/>
        <w:rPr>
          <w:sz w:val="28"/>
          <w:szCs w:val="28"/>
        </w:rPr>
      </w:pPr>
    </w:p>
    <w:p w14:paraId="180920D3" w14:textId="257A8F9B" w:rsidR="00F65FE5" w:rsidRPr="00E905BA" w:rsidRDefault="00951C7E" w:rsidP="00E905BA">
      <w:pPr>
        <w:ind w:left="-284"/>
        <w:rPr>
          <w:sz w:val="28"/>
          <w:szCs w:val="28"/>
        </w:rPr>
      </w:pPr>
      <w:r w:rsidRPr="00EC4E18">
        <w:rPr>
          <w:sz w:val="28"/>
          <w:szCs w:val="28"/>
        </w:rPr>
        <w:t xml:space="preserve">Глава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="00E905BA">
        <w:rPr>
          <w:sz w:val="28"/>
          <w:szCs w:val="28"/>
        </w:rPr>
        <w:t xml:space="preserve">  Ю.В. Прохоров</w:t>
      </w:r>
    </w:p>
    <w:p w14:paraId="313CF820" w14:textId="77777777" w:rsidR="00F65FE5" w:rsidRDefault="00F65FE5" w:rsidP="008C76A9"/>
    <w:p w14:paraId="46CE3900" w14:textId="77777777" w:rsidR="00492955" w:rsidRDefault="00492955" w:rsidP="008C76A9"/>
    <w:p w14:paraId="706D9D4C" w14:textId="77777777" w:rsidR="00492955" w:rsidRDefault="00492955" w:rsidP="008C76A9"/>
    <w:p w14:paraId="383866D1" w14:textId="77777777" w:rsidR="00492955" w:rsidRDefault="00492955" w:rsidP="008C76A9">
      <w:bookmarkStart w:id="0" w:name="_GoBack"/>
      <w:bookmarkEnd w:id="0"/>
    </w:p>
    <w:sectPr w:rsidR="00492955" w:rsidSect="00D86F74">
      <w:headerReference w:type="default" r:id="rId9"/>
      <w:pgSz w:w="11906" w:h="16838"/>
      <w:pgMar w:top="237" w:right="850" w:bottom="567" w:left="1701" w:header="282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0B8A3" w14:textId="77777777" w:rsidR="002B18F2" w:rsidRDefault="002B18F2" w:rsidP="006A504C">
      <w:r>
        <w:separator/>
      </w:r>
    </w:p>
  </w:endnote>
  <w:endnote w:type="continuationSeparator" w:id="0">
    <w:p w14:paraId="30BBD6BD" w14:textId="77777777" w:rsidR="002B18F2" w:rsidRDefault="002B18F2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D1100" w14:textId="77777777" w:rsidR="002B18F2" w:rsidRDefault="002B18F2" w:rsidP="006A504C">
      <w:r>
        <w:separator/>
      </w:r>
    </w:p>
  </w:footnote>
  <w:footnote w:type="continuationSeparator" w:id="0">
    <w:p w14:paraId="1EB575F8" w14:textId="77777777" w:rsidR="002B18F2" w:rsidRDefault="002B18F2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45829" w14:textId="1B83625F" w:rsidR="00492955" w:rsidRPr="00D86F74" w:rsidRDefault="00D86F74" w:rsidP="00492955">
    <w:pPr>
      <w:pStyle w:val="a9"/>
      <w:jc w:val="center"/>
      <w:rPr>
        <w:color w:val="FFFFFF" w:themeColor="background1"/>
      </w:rPr>
    </w:pPr>
    <w:r w:rsidRPr="00D86F7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</w:num>
  <w:num w:numId="5">
    <w:abstractNumId w:val="15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2"/>
    </w:lvlOverride>
  </w:num>
  <w:num w:numId="8">
    <w:abstractNumId w:val="13"/>
    <w:lvlOverride w:ilvl="0">
      <w:startOverride w:val="1"/>
    </w:lvlOverride>
  </w:num>
  <w:num w:numId="9">
    <w:abstractNumId w:val="14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8"/>
    </w:lvlOverride>
  </w:num>
  <w:num w:numId="17">
    <w:abstractNumId w:val="1"/>
  </w:num>
  <w:num w:numId="18">
    <w:abstractNumId w:val="12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A6"/>
    <w:rsid w:val="00003F5B"/>
    <w:rsid w:val="00037A1A"/>
    <w:rsid w:val="000D069D"/>
    <w:rsid w:val="000D318B"/>
    <w:rsid w:val="000E6B71"/>
    <w:rsid w:val="0012733E"/>
    <w:rsid w:val="00127AC9"/>
    <w:rsid w:val="001324B7"/>
    <w:rsid w:val="00180813"/>
    <w:rsid w:val="00195BD2"/>
    <w:rsid w:val="001977E8"/>
    <w:rsid w:val="002054CA"/>
    <w:rsid w:val="002310AB"/>
    <w:rsid w:val="00262C0F"/>
    <w:rsid w:val="00265B92"/>
    <w:rsid w:val="00283DA6"/>
    <w:rsid w:val="002B1682"/>
    <w:rsid w:val="002B18F2"/>
    <w:rsid w:val="002D706B"/>
    <w:rsid w:val="003A7722"/>
    <w:rsid w:val="00414734"/>
    <w:rsid w:val="00422423"/>
    <w:rsid w:val="00424A91"/>
    <w:rsid w:val="00492955"/>
    <w:rsid w:val="0049468F"/>
    <w:rsid w:val="004B7D7C"/>
    <w:rsid w:val="004D2E24"/>
    <w:rsid w:val="00551AF1"/>
    <w:rsid w:val="005B6023"/>
    <w:rsid w:val="005C1C9C"/>
    <w:rsid w:val="005C4458"/>
    <w:rsid w:val="005C6AF6"/>
    <w:rsid w:val="005D6329"/>
    <w:rsid w:val="00607D46"/>
    <w:rsid w:val="00635CF7"/>
    <w:rsid w:val="00636B78"/>
    <w:rsid w:val="0069077E"/>
    <w:rsid w:val="00696738"/>
    <w:rsid w:val="006A504C"/>
    <w:rsid w:val="006E5964"/>
    <w:rsid w:val="007679D8"/>
    <w:rsid w:val="007A6744"/>
    <w:rsid w:val="007D5E4B"/>
    <w:rsid w:val="007E2850"/>
    <w:rsid w:val="007F00A6"/>
    <w:rsid w:val="00825019"/>
    <w:rsid w:val="0085107D"/>
    <w:rsid w:val="008C76A9"/>
    <w:rsid w:val="0090657C"/>
    <w:rsid w:val="00913C12"/>
    <w:rsid w:val="00927385"/>
    <w:rsid w:val="00931E06"/>
    <w:rsid w:val="009511E3"/>
    <w:rsid w:val="00951C7E"/>
    <w:rsid w:val="00960995"/>
    <w:rsid w:val="00976ED5"/>
    <w:rsid w:val="009B3EF6"/>
    <w:rsid w:val="009B6A01"/>
    <w:rsid w:val="00A22E0D"/>
    <w:rsid w:val="00A67AFA"/>
    <w:rsid w:val="00B37A4B"/>
    <w:rsid w:val="00B37B6E"/>
    <w:rsid w:val="00B5227F"/>
    <w:rsid w:val="00B908FA"/>
    <w:rsid w:val="00BB0D81"/>
    <w:rsid w:val="00BC3B08"/>
    <w:rsid w:val="00BF18D1"/>
    <w:rsid w:val="00C1689F"/>
    <w:rsid w:val="00C7539F"/>
    <w:rsid w:val="00C9443F"/>
    <w:rsid w:val="00C9746B"/>
    <w:rsid w:val="00C97DD0"/>
    <w:rsid w:val="00CD114C"/>
    <w:rsid w:val="00CE1822"/>
    <w:rsid w:val="00CF5A39"/>
    <w:rsid w:val="00CF5DFA"/>
    <w:rsid w:val="00D52CA3"/>
    <w:rsid w:val="00D63C5F"/>
    <w:rsid w:val="00D86F74"/>
    <w:rsid w:val="00D92E0E"/>
    <w:rsid w:val="00DA62CB"/>
    <w:rsid w:val="00DB073A"/>
    <w:rsid w:val="00DD029F"/>
    <w:rsid w:val="00E5501E"/>
    <w:rsid w:val="00E905BA"/>
    <w:rsid w:val="00EA17B7"/>
    <w:rsid w:val="00EC4E18"/>
    <w:rsid w:val="00ED31B6"/>
    <w:rsid w:val="00EF7722"/>
    <w:rsid w:val="00F172D0"/>
    <w:rsid w:val="00F4777C"/>
    <w:rsid w:val="00F65FE5"/>
    <w:rsid w:val="00F74806"/>
    <w:rsid w:val="00F82248"/>
    <w:rsid w:val="00F969E5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27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Полоз</cp:lastModifiedBy>
  <cp:revision>63</cp:revision>
  <cp:lastPrinted>2023-02-20T08:22:00Z</cp:lastPrinted>
  <dcterms:created xsi:type="dcterms:W3CDTF">2018-12-26T08:53:00Z</dcterms:created>
  <dcterms:modified xsi:type="dcterms:W3CDTF">2023-02-20T14:07:00Z</dcterms:modified>
</cp:coreProperties>
</file>